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7165E" w:rsidR="00BC7F55" w:rsidP="00213F3F" w:rsidRDefault="00044EA5" w14:paraId="162C091A" w14:textId="77777777">
      <w:pPr>
        <w:spacing w:after="0" w:line="360" w:lineRule="auto"/>
      </w:pPr>
    </w:p>
    <w:p w:rsidRPr="00B7165E" w:rsidR="00213F3F" w:rsidP="41275317" w:rsidRDefault="00213F3F" w14:paraId="55857996" w14:textId="6BAAF0AB">
      <w:pPr>
        <w:spacing w:after="0" w:line="360" w:lineRule="auto"/>
        <w:jc w:val="center"/>
        <w:rPr>
          <w:b w:val="1"/>
          <w:bCs w:val="1"/>
          <w:sz w:val="36"/>
          <w:szCs w:val="36"/>
        </w:rPr>
      </w:pPr>
      <w:proofErr w:type="spellStart"/>
      <w:r w:rsidRPr="41275317" w:rsidR="00213F3F">
        <w:rPr>
          <w:b w:val="1"/>
          <w:bCs w:val="1"/>
          <w:sz w:val="36"/>
          <w:szCs w:val="36"/>
        </w:rPr>
        <w:t>DaNS</w:t>
      </w:r>
      <w:proofErr w:type="spellEnd"/>
      <w:r w:rsidRPr="41275317" w:rsidR="00213F3F">
        <w:rPr>
          <w:b w:val="1"/>
          <w:bCs w:val="1"/>
          <w:sz w:val="36"/>
          <w:szCs w:val="36"/>
        </w:rPr>
        <w:t xml:space="preserve">, bestyrelsens årsberetning til generalforsamling </w:t>
      </w:r>
    </w:p>
    <w:p w:rsidRPr="00B7165E" w:rsidR="00213F3F" w:rsidP="41275317" w:rsidRDefault="00213F3F" w14:paraId="6A711383" w14:textId="6BE04EA1">
      <w:pPr>
        <w:spacing w:after="0" w:line="360" w:lineRule="auto"/>
        <w:jc w:val="center"/>
        <w:rPr>
          <w:b w:val="1"/>
          <w:bCs w:val="1"/>
          <w:sz w:val="36"/>
          <w:szCs w:val="36"/>
        </w:rPr>
      </w:pPr>
      <w:r w:rsidRPr="41275317" w:rsidR="504B41AD">
        <w:rPr>
          <w:b w:val="1"/>
          <w:bCs w:val="1"/>
          <w:sz w:val="36"/>
          <w:szCs w:val="36"/>
        </w:rPr>
        <w:t xml:space="preserve">den 7. juni </w:t>
      </w:r>
      <w:r w:rsidRPr="41275317" w:rsidR="00213F3F">
        <w:rPr>
          <w:b w:val="1"/>
          <w:bCs w:val="1"/>
          <w:sz w:val="36"/>
          <w:szCs w:val="36"/>
        </w:rPr>
        <w:t>202</w:t>
      </w:r>
      <w:r w:rsidRPr="41275317" w:rsidR="0012482D">
        <w:rPr>
          <w:b w:val="1"/>
          <w:bCs w:val="1"/>
          <w:sz w:val="36"/>
          <w:szCs w:val="36"/>
        </w:rPr>
        <w:t>1</w:t>
      </w:r>
      <w:r w:rsidRPr="41275317" w:rsidR="00213F3F">
        <w:rPr>
          <w:b w:val="1"/>
          <w:bCs w:val="1"/>
          <w:sz w:val="36"/>
          <w:szCs w:val="36"/>
        </w:rPr>
        <w:t xml:space="preserve">. </w:t>
      </w:r>
    </w:p>
    <w:p w:rsidR="41275317" w:rsidP="41275317" w:rsidRDefault="41275317" w14:paraId="0DE90746" w14:textId="586D2E9C">
      <w:pPr>
        <w:spacing w:after="0" w:line="360" w:lineRule="auto"/>
        <w:rPr>
          <w:sz w:val="24"/>
          <w:szCs w:val="24"/>
        </w:rPr>
      </w:pPr>
    </w:p>
    <w:p w:rsidR="11295AB8" w:rsidP="41275317" w:rsidRDefault="11295AB8" w14:paraId="1A8697E6" w14:textId="6A7A4FB8">
      <w:pPr>
        <w:pStyle w:val="Normal"/>
        <w:spacing w:after="0" w:line="360" w:lineRule="auto"/>
        <w:rPr>
          <w:sz w:val="24"/>
          <w:szCs w:val="24"/>
        </w:rPr>
      </w:pPr>
      <w:r w:rsidRPr="41275317" w:rsidR="11295AB8">
        <w:rPr>
          <w:sz w:val="24"/>
          <w:szCs w:val="24"/>
        </w:rPr>
        <w:t>Kære Alle deltagere</w:t>
      </w:r>
    </w:p>
    <w:p w:rsidRPr="00B7165E" w:rsidR="00213F3F" w:rsidP="00213F3F" w:rsidRDefault="00213F3F" w14:paraId="059B8960" w14:textId="3F7C1135">
      <w:pPr>
        <w:spacing w:after="0" w:line="360" w:lineRule="auto"/>
        <w:rPr>
          <w:sz w:val="24"/>
          <w:szCs w:val="24"/>
        </w:rPr>
      </w:pPr>
      <w:r w:rsidRPr="41275317" w:rsidR="00213F3F">
        <w:rPr>
          <w:sz w:val="24"/>
          <w:szCs w:val="24"/>
        </w:rPr>
        <w:t>Det har</w:t>
      </w:r>
      <w:r w:rsidRPr="41275317" w:rsidR="0012482D">
        <w:rPr>
          <w:sz w:val="24"/>
          <w:szCs w:val="24"/>
        </w:rPr>
        <w:t xml:space="preserve"> endnu engang</w:t>
      </w:r>
      <w:r w:rsidRPr="41275317" w:rsidR="00213F3F">
        <w:rPr>
          <w:sz w:val="24"/>
          <w:szCs w:val="24"/>
        </w:rPr>
        <w:t xml:space="preserve"> været et noget anderledes år for </w:t>
      </w:r>
      <w:proofErr w:type="spellStart"/>
      <w:r w:rsidRPr="41275317" w:rsidR="00213F3F">
        <w:rPr>
          <w:sz w:val="24"/>
          <w:szCs w:val="24"/>
        </w:rPr>
        <w:t>DaNS</w:t>
      </w:r>
      <w:proofErr w:type="spellEnd"/>
      <w:r w:rsidRPr="41275317" w:rsidR="0012482D">
        <w:rPr>
          <w:sz w:val="24"/>
          <w:szCs w:val="24"/>
        </w:rPr>
        <w:t xml:space="preserve">, da </w:t>
      </w:r>
      <w:proofErr w:type="spellStart"/>
      <w:r w:rsidRPr="41275317" w:rsidR="0012482D">
        <w:rPr>
          <w:sz w:val="24"/>
          <w:szCs w:val="24"/>
        </w:rPr>
        <w:t>c</w:t>
      </w:r>
      <w:r w:rsidRPr="41275317" w:rsidR="00213F3F">
        <w:rPr>
          <w:sz w:val="24"/>
          <w:szCs w:val="24"/>
        </w:rPr>
        <w:t>oronaen</w:t>
      </w:r>
      <w:proofErr w:type="spellEnd"/>
      <w:r w:rsidRPr="41275317" w:rsidR="00213F3F">
        <w:rPr>
          <w:sz w:val="24"/>
          <w:szCs w:val="24"/>
        </w:rPr>
        <w:t xml:space="preserve"> </w:t>
      </w:r>
      <w:r w:rsidRPr="41275317" w:rsidR="0012482D">
        <w:rPr>
          <w:sz w:val="24"/>
          <w:szCs w:val="24"/>
        </w:rPr>
        <w:t>vedblev at lægge en</w:t>
      </w:r>
      <w:r w:rsidRPr="41275317" w:rsidR="00213F3F">
        <w:rPr>
          <w:sz w:val="24"/>
          <w:szCs w:val="24"/>
        </w:rPr>
        <w:t xml:space="preserve"> dyne over verden og dermed </w:t>
      </w:r>
      <w:r w:rsidRPr="41275317" w:rsidR="0012482D">
        <w:rPr>
          <w:sz w:val="24"/>
          <w:szCs w:val="24"/>
        </w:rPr>
        <w:t xml:space="preserve">– igen - </w:t>
      </w:r>
      <w:r w:rsidRPr="41275317" w:rsidR="00213F3F">
        <w:rPr>
          <w:sz w:val="24"/>
          <w:szCs w:val="24"/>
        </w:rPr>
        <w:t xml:space="preserve">også for arbejdet i </w:t>
      </w:r>
      <w:proofErr w:type="spellStart"/>
      <w:r w:rsidRPr="41275317" w:rsidR="00213F3F">
        <w:rPr>
          <w:sz w:val="24"/>
          <w:szCs w:val="24"/>
        </w:rPr>
        <w:t>DaNS</w:t>
      </w:r>
      <w:proofErr w:type="spellEnd"/>
      <w:r w:rsidRPr="41275317" w:rsidR="00213F3F">
        <w:rPr>
          <w:sz w:val="24"/>
          <w:szCs w:val="24"/>
        </w:rPr>
        <w:t xml:space="preserve"> bestyrelse.</w:t>
      </w:r>
    </w:p>
    <w:p w:rsidRPr="00B7165E" w:rsidR="00B7165E" w:rsidP="00B7165E" w:rsidRDefault="00B7165E" w14:paraId="3465C67A" w14:textId="77777777">
      <w:pPr>
        <w:spacing w:after="0" w:line="360" w:lineRule="auto"/>
        <w:rPr>
          <w:sz w:val="24"/>
          <w:szCs w:val="24"/>
        </w:rPr>
      </w:pPr>
    </w:p>
    <w:p w:rsidRPr="00B7165E" w:rsidR="00B7165E" w:rsidP="00B7165E" w:rsidRDefault="00B7165E" w14:paraId="3D1A94D8" w14:textId="1496E4BF">
      <w:pPr>
        <w:spacing w:after="0" w:line="360" w:lineRule="auto"/>
        <w:rPr>
          <w:sz w:val="24"/>
          <w:szCs w:val="24"/>
        </w:rPr>
      </w:pPr>
      <w:r w:rsidRPr="41275317" w:rsidR="00B7165E">
        <w:rPr>
          <w:sz w:val="24"/>
          <w:szCs w:val="24"/>
        </w:rPr>
        <w:t>Hen over sommeren 2020 var vi</w:t>
      </w:r>
      <w:r w:rsidRPr="41275317" w:rsidR="00B7165E">
        <w:rPr>
          <w:sz w:val="24"/>
          <w:szCs w:val="24"/>
        </w:rPr>
        <w:t xml:space="preserve"> ellers</w:t>
      </w:r>
      <w:r w:rsidRPr="41275317" w:rsidR="00B7165E">
        <w:rPr>
          <w:sz w:val="24"/>
          <w:szCs w:val="24"/>
        </w:rPr>
        <w:t xml:space="preserve"> optimister</w:t>
      </w:r>
      <w:r w:rsidRPr="41275317" w:rsidR="00B7165E">
        <w:rPr>
          <w:sz w:val="24"/>
          <w:szCs w:val="24"/>
        </w:rPr>
        <w:t xml:space="preserve"> og planlagde fyraftensmøder med fremmøde i Vejle, Nyborg og </w:t>
      </w:r>
      <w:r w:rsidRPr="41275317" w:rsidR="00257242">
        <w:rPr>
          <w:sz w:val="24"/>
          <w:szCs w:val="24"/>
        </w:rPr>
        <w:t xml:space="preserve">Holbæk. </w:t>
      </w:r>
      <w:proofErr w:type="spellStart"/>
      <w:r w:rsidRPr="41275317" w:rsidR="00257242">
        <w:rPr>
          <w:sz w:val="24"/>
          <w:szCs w:val="24"/>
        </w:rPr>
        <w:t>Coronaen</w:t>
      </w:r>
      <w:proofErr w:type="spellEnd"/>
      <w:r w:rsidRPr="41275317" w:rsidR="00257242">
        <w:rPr>
          <w:sz w:val="24"/>
          <w:szCs w:val="24"/>
        </w:rPr>
        <w:t xml:space="preserve"> tog desværre til i efteråret og således blev der kun afholdt et fyraftensmøde med fremmøde, hvilket foregik i Holbæk. Til gengæld gjorde vi en dyd ud af nødvendigheden og benyttede anledningen til at lave </w:t>
      </w:r>
      <w:proofErr w:type="spellStart"/>
      <w:r w:rsidRPr="41275317" w:rsidR="00257242">
        <w:rPr>
          <w:sz w:val="24"/>
          <w:szCs w:val="24"/>
        </w:rPr>
        <w:t>DaNS´s</w:t>
      </w:r>
      <w:proofErr w:type="spellEnd"/>
      <w:r w:rsidRPr="41275317" w:rsidR="00257242">
        <w:rPr>
          <w:sz w:val="24"/>
          <w:szCs w:val="24"/>
        </w:rPr>
        <w:t xml:space="preserve"> første online arrangement. Med god hjælp fra elever fra STU-uddannelsen på CSU-Holbæk deltog folk fra hele landet til </w:t>
      </w:r>
      <w:r w:rsidRPr="41275317" w:rsidR="00257242">
        <w:rPr>
          <w:sz w:val="24"/>
          <w:szCs w:val="24"/>
        </w:rPr>
        <w:t xml:space="preserve">oplæg fra psykolog Hanne Nielsen: ”Personlighed og erhvervet hjerneskade - Personlighedens betydning for intervention og </w:t>
      </w:r>
      <w:proofErr w:type="spellStart"/>
      <w:r w:rsidRPr="41275317" w:rsidR="00257242">
        <w:rPr>
          <w:sz w:val="24"/>
          <w:szCs w:val="24"/>
        </w:rPr>
        <w:t>outcome</w:t>
      </w:r>
      <w:proofErr w:type="spellEnd"/>
      <w:r w:rsidRPr="41275317" w:rsidR="00257242">
        <w:rPr>
          <w:sz w:val="24"/>
          <w:szCs w:val="24"/>
        </w:rPr>
        <w:t>”</w:t>
      </w:r>
      <w:r w:rsidRPr="41275317" w:rsidR="00257242">
        <w:rPr>
          <w:sz w:val="24"/>
          <w:szCs w:val="24"/>
        </w:rPr>
        <w:t>. Over 100 deltog til fyraftensmødet, s</w:t>
      </w:r>
      <w:r w:rsidRPr="41275317" w:rsidR="2A099233">
        <w:rPr>
          <w:sz w:val="24"/>
          <w:szCs w:val="24"/>
        </w:rPr>
        <w:t xml:space="preserve">å det </w:t>
      </w:r>
      <w:r w:rsidRPr="41275317" w:rsidR="00257242">
        <w:rPr>
          <w:sz w:val="24"/>
          <w:szCs w:val="24"/>
        </w:rPr>
        <w:t>blev en stor succes.</w:t>
      </w:r>
    </w:p>
    <w:p w:rsidRPr="00B7165E" w:rsidR="00B7165E" w:rsidP="00213F3F" w:rsidRDefault="00B7165E" w14:paraId="5E60A804" w14:textId="77777777">
      <w:pPr>
        <w:spacing w:after="0" w:line="360" w:lineRule="auto"/>
        <w:rPr>
          <w:sz w:val="24"/>
          <w:szCs w:val="24"/>
        </w:rPr>
      </w:pPr>
    </w:p>
    <w:p w:rsidRPr="00257242" w:rsidR="00213F3F" w:rsidP="00213F3F" w:rsidRDefault="00257242" w14:paraId="6A9E6732" w14:textId="7DC3F036">
      <w:pPr>
        <w:spacing w:after="0" w:line="360" w:lineRule="auto"/>
        <w:rPr>
          <w:sz w:val="24"/>
          <w:szCs w:val="24"/>
        </w:rPr>
      </w:pPr>
      <w:r w:rsidRPr="41275317" w:rsidR="00257242">
        <w:rPr>
          <w:sz w:val="24"/>
          <w:szCs w:val="24"/>
        </w:rPr>
        <w:t>Næste arrangement i årskalenderen var landskonferencen 202</w:t>
      </w:r>
      <w:r w:rsidRPr="41275317" w:rsidR="164FB49B">
        <w:rPr>
          <w:sz w:val="24"/>
          <w:szCs w:val="24"/>
        </w:rPr>
        <w:t>1</w:t>
      </w:r>
      <w:r w:rsidRPr="41275317" w:rsidR="00257242">
        <w:rPr>
          <w:sz w:val="24"/>
          <w:szCs w:val="24"/>
        </w:rPr>
        <w:t xml:space="preserve"> med temaet: </w:t>
      </w:r>
      <w:r w:rsidRPr="41275317" w:rsidR="00257242">
        <w:rPr>
          <w:sz w:val="24"/>
          <w:szCs w:val="24"/>
        </w:rPr>
        <w:t xml:space="preserve">”Aktuel </w:t>
      </w:r>
      <w:proofErr w:type="spellStart"/>
      <w:r w:rsidRPr="41275317" w:rsidR="00257242">
        <w:rPr>
          <w:sz w:val="24"/>
          <w:szCs w:val="24"/>
        </w:rPr>
        <w:t>neurovidenskabelig</w:t>
      </w:r>
      <w:proofErr w:type="spellEnd"/>
      <w:r w:rsidRPr="41275317" w:rsidR="00257242">
        <w:rPr>
          <w:sz w:val="24"/>
          <w:szCs w:val="24"/>
        </w:rPr>
        <w:t xml:space="preserve"> forskning”, med Peter </w:t>
      </w:r>
      <w:proofErr w:type="spellStart"/>
      <w:r w:rsidRPr="41275317" w:rsidR="00257242">
        <w:rPr>
          <w:sz w:val="24"/>
          <w:szCs w:val="24"/>
        </w:rPr>
        <w:t>Vuust´s</w:t>
      </w:r>
      <w:proofErr w:type="spellEnd"/>
      <w:r w:rsidRPr="41275317" w:rsidR="00257242">
        <w:rPr>
          <w:sz w:val="24"/>
          <w:szCs w:val="24"/>
        </w:rPr>
        <w:t xml:space="preserve"> oplæg ”MUSIK PÅ RECEPT”, Frode Nør Kristensens oplæg: ”LIVSVÆRDIER” og Ellen Garde med: ”DEN LEVENDE HJERNE”. Det første og sidste oplæg bygger på et videnskabeligt forskningsbaseret niveau om musikkens effekt og interventionsmuligheder på kognitiv udvikling og ligeledes om hvordan den levende hjernes kognition udfolder sig. Frodes oplæg er fra den ramtes perspektiv og betydningen af livsværdier.</w:t>
      </w:r>
    </w:p>
    <w:p w:rsidR="003D323F" w:rsidP="00213F3F" w:rsidRDefault="003D323F" w14:paraId="559DAD0F" w14:textId="77777777">
      <w:pPr>
        <w:spacing w:after="0" w:line="360" w:lineRule="auto"/>
        <w:rPr>
          <w:sz w:val="24"/>
          <w:szCs w:val="24"/>
        </w:rPr>
      </w:pPr>
    </w:p>
    <w:p w:rsidRPr="00B7165E" w:rsidR="00213F3F" w:rsidP="00213F3F" w:rsidRDefault="00213F3F" w14:paraId="78CB04F2" w14:textId="55B643E1">
      <w:pPr>
        <w:spacing w:after="0" w:line="360" w:lineRule="auto"/>
        <w:rPr>
          <w:sz w:val="24"/>
          <w:szCs w:val="24"/>
        </w:rPr>
      </w:pPr>
      <w:r w:rsidRPr="41275317" w:rsidR="53A69B70">
        <w:rPr>
          <w:sz w:val="24"/>
          <w:szCs w:val="24"/>
        </w:rPr>
        <w:t xml:space="preserve">Konferencens indhold følger den røde tråd vi </w:t>
      </w:r>
      <w:r w:rsidRPr="41275317" w:rsidR="00213F3F">
        <w:rPr>
          <w:sz w:val="24"/>
          <w:szCs w:val="24"/>
        </w:rPr>
        <w:t xml:space="preserve">i bestyrelsen </w:t>
      </w:r>
      <w:r w:rsidRPr="41275317" w:rsidR="5E45D8F5">
        <w:rPr>
          <w:sz w:val="24"/>
          <w:szCs w:val="24"/>
        </w:rPr>
        <w:t>bestræber os på at følge</w:t>
      </w:r>
      <w:r w:rsidRPr="41275317" w:rsidR="00213F3F">
        <w:rPr>
          <w:sz w:val="24"/>
          <w:szCs w:val="24"/>
        </w:rPr>
        <w:t xml:space="preserve"> landskonferencerne i mellem</w:t>
      </w:r>
      <w:r w:rsidRPr="41275317" w:rsidR="4FFD6B07">
        <w:rPr>
          <w:sz w:val="24"/>
          <w:szCs w:val="24"/>
        </w:rPr>
        <w:t>. En rød tråd</w:t>
      </w:r>
      <w:r w:rsidRPr="41275317" w:rsidR="00213F3F">
        <w:rPr>
          <w:sz w:val="24"/>
          <w:szCs w:val="24"/>
        </w:rPr>
        <w:t xml:space="preserve"> med udgangspunkt i, at </w:t>
      </w:r>
      <w:proofErr w:type="spellStart"/>
      <w:r w:rsidRPr="41275317" w:rsidR="00213F3F">
        <w:rPr>
          <w:sz w:val="24"/>
          <w:szCs w:val="24"/>
        </w:rPr>
        <w:t>neuropædagogikken</w:t>
      </w:r>
      <w:proofErr w:type="spellEnd"/>
      <w:r w:rsidRPr="41275317" w:rsidR="00213F3F">
        <w:rPr>
          <w:sz w:val="24"/>
          <w:szCs w:val="24"/>
        </w:rPr>
        <w:t>, udover kognitiv udvikling og</w:t>
      </w:r>
      <w:r w:rsidRPr="41275317" w:rsidR="00213F3F">
        <w:rPr>
          <w:sz w:val="24"/>
          <w:szCs w:val="24"/>
        </w:rPr>
        <w:t xml:space="preserve"> </w:t>
      </w:r>
      <w:r w:rsidRPr="41275317" w:rsidR="00213F3F">
        <w:rPr>
          <w:sz w:val="24"/>
          <w:szCs w:val="24"/>
        </w:rPr>
        <w:t>udvikling af mestringsstrategier også bevarer fokus på rehabilitering af menneskers ’indre livsverden’ som sorgbearbejdning, identitetsrekon</w:t>
      </w:r>
      <w:r w:rsidRPr="41275317" w:rsidR="00213F3F">
        <w:rPr>
          <w:sz w:val="24"/>
          <w:szCs w:val="24"/>
        </w:rPr>
        <w:t xml:space="preserve">struktion og psykosocial indsats. Ligeledes har der været et fokus på hvordan det musiske, hverdagsmusikalitet, det praktiske og bevægelse har stor betydning for udvikling af både kognitive og psykosociale kompetencer. </w:t>
      </w:r>
    </w:p>
    <w:p w:rsidRPr="00B7165E" w:rsidR="00213F3F" w:rsidP="00213F3F" w:rsidRDefault="00213F3F" w14:paraId="7F2A4282" w14:textId="77777777">
      <w:pPr>
        <w:spacing w:after="0" w:line="360" w:lineRule="auto"/>
        <w:rPr>
          <w:sz w:val="24"/>
          <w:szCs w:val="24"/>
        </w:rPr>
      </w:pPr>
    </w:p>
    <w:p w:rsidR="003D323F" w:rsidP="41275317" w:rsidRDefault="003D323F" w14:paraId="006C470E" w14:textId="437E3632">
      <w:pPr>
        <w:pStyle w:val="Default"/>
        <w:spacing w:line="360" w:lineRule="auto"/>
        <w:rPr>
          <w:color w:val="auto"/>
          <w:sz w:val="24"/>
          <w:szCs w:val="24"/>
        </w:rPr>
      </w:pPr>
      <w:r w:rsidRPr="41275317" w:rsidR="003D323F">
        <w:rPr>
          <w:color w:val="auto"/>
          <w:sz w:val="24"/>
          <w:szCs w:val="24"/>
        </w:rPr>
        <w:t xml:space="preserve">Årets tiltænkte konference byggede således videre på </w:t>
      </w:r>
      <w:r w:rsidRPr="41275317" w:rsidR="00213F3F">
        <w:rPr>
          <w:color w:val="auto"/>
          <w:sz w:val="24"/>
          <w:szCs w:val="24"/>
        </w:rPr>
        <w:t>Landskonferencen i 2019</w:t>
      </w:r>
      <w:r w:rsidRPr="41275317" w:rsidR="003D323F">
        <w:rPr>
          <w:color w:val="auto"/>
          <w:sz w:val="24"/>
          <w:szCs w:val="24"/>
        </w:rPr>
        <w:t>,</w:t>
      </w:r>
      <w:r w:rsidRPr="41275317" w:rsidR="00213F3F">
        <w:rPr>
          <w:color w:val="auto"/>
          <w:sz w:val="24"/>
          <w:szCs w:val="24"/>
        </w:rPr>
        <w:t xml:space="preserve"> </w:t>
      </w:r>
      <w:r w:rsidRPr="41275317" w:rsidR="003D323F">
        <w:rPr>
          <w:color w:val="auto"/>
          <w:sz w:val="24"/>
          <w:szCs w:val="24"/>
        </w:rPr>
        <w:t>hvor</w:t>
      </w:r>
      <w:r w:rsidRPr="41275317" w:rsidR="00213F3F">
        <w:rPr>
          <w:color w:val="auto"/>
          <w:sz w:val="24"/>
          <w:szCs w:val="24"/>
        </w:rPr>
        <w:t xml:space="preserve"> </w:t>
      </w:r>
      <w:r w:rsidRPr="41275317" w:rsidR="003D323F">
        <w:rPr>
          <w:color w:val="auto"/>
          <w:sz w:val="24"/>
          <w:szCs w:val="24"/>
        </w:rPr>
        <w:t xml:space="preserve">professor i psykologi, Aalborg Universitet Lene </w:t>
      </w:r>
      <w:proofErr w:type="spellStart"/>
      <w:r w:rsidRPr="41275317" w:rsidR="003D323F">
        <w:rPr>
          <w:color w:val="auto"/>
          <w:sz w:val="24"/>
          <w:szCs w:val="24"/>
        </w:rPr>
        <w:t>Tangaard</w:t>
      </w:r>
      <w:r w:rsidRPr="41275317" w:rsidR="5DDE56A8">
        <w:rPr>
          <w:color w:val="auto"/>
          <w:sz w:val="24"/>
          <w:szCs w:val="24"/>
        </w:rPr>
        <w:t>s</w:t>
      </w:r>
      <w:proofErr w:type="spellEnd"/>
      <w:r w:rsidRPr="41275317" w:rsidR="5DDE56A8">
        <w:rPr>
          <w:color w:val="auto"/>
          <w:sz w:val="24"/>
          <w:szCs w:val="24"/>
        </w:rPr>
        <w:t xml:space="preserve"> oplæg perspektiverede ovennævnte perspektiver og</w:t>
      </w:r>
      <w:r w:rsidRPr="41275317" w:rsidR="00213F3F">
        <w:rPr>
          <w:color w:val="auto"/>
          <w:sz w:val="24"/>
          <w:szCs w:val="24"/>
        </w:rPr>
        <w:t xml:space="preserve"> problemstillinger</w:t>
      </w:r>
      <w:r w:rsidRPr="41275317" w:rsidR="003D323F">
        <w:rPr>
          <w:color w:val="auto"/>
          <w:sz w:val="24"/>
          <w:szCs w:val="24"/>
        </w:rPr>
        <w:t xml:space="preserve">. </w:t>
      </w:r>
      <w:r w:rsidRPr="41275317" w:rsidR="4F7191A1">
        <w:rPr>
          <w:color w:val="auto"/>
          <w:sz w:val="24"/>
          <w:szCs w:val="24"/>
        </w:rPr>
        <w:t xml:space="preserve">Vinklen var et </w:t>
      </w:r>
      <w:r w:rsidRPr="41275317" w:rsidR="00213F3F">
        <w:rPr>
          <w:color w:val="auto"/>
          <w:sz w:val="24"/>
          <w:szCs w:val="24"/>
        </w:rPr>
        <w:t>evidensb</w:t>
      </w:r>
      <w:r w:rsidRPr="41275317" w:rsidR="003D323F">
        <w:rPr>
          <w:color w:val="auto"/>
          <w:sz w:val="24"/>
          <w:szCs w:val="24"/>
        </w:rPr>
        <w:t>a</w:t>
      </w:r>
      <w:r w:rsidRPr="41275317" w:rsidR="00213F3F">
        <w:rPr>
          <w:color w:val="auto"/>
          <w:sz w:val="24"/>
          <w:szCs w:val="24"/>
        </w:rPr>
        <w:t>seret perspektiv</w:t>
      </w:r>
      <w:r w:rsidRPr="41275317" w:rsidR="7B66E5C8">
        <w:rPr>
          <w:color w:val="auto"/>
          <w:sz w:val="24"/>
          <w:szCs w:val="24"/>
        </w:rPr>
        <w:t xml:space="preserve"> om</w:t>
      </w:r>
      <w:r w:rsidRPr="41275317" w:rsidR="678E2C6D">
        <w:rPr>
          <w:color w:val="auto"/>
          <w:sz w:val="24"/>
          <w:szCs w:val="24"/>
        </w:rPr>
        <w:t>,</w:t>
      </w:r>
      <w:r w:rsidRPr="41275317" w:rsidR="7B66E5C8">
        <w:rPr>
          <w:color w:val="auto"/>
          <w:sz w:val="24"/>
          <w:szCs w:val="24"/>
        </w:rPr>
        <w:t xml:space="preserve"> </w:t>
      </w:r>
      <w:r w:rsidRPr="41275317" w:rsidR="00213F3F">
        <w:rPr>
          <w:color w:val="auto"/>
          <w:sz w:val="24"/>
          <w:szCs w:val="24"/>
        </w:rPr>
        <w:t xml:space="preserve">hvordan arbejder vi med områder, der er svært målbare, med bløde værdier i en evidensbaseret verden? </w:t>
      </w:r>
    </w:p>
    <w:p w:rsidRPr="00B7165E" w:rsidR="00213F3F" w:rsidP="41275317" w:rsidRDefault="003D323F" w14:paraId="1346682B" w14:textId="379560DC">
      <w:pPr>
        <w:pStyle w:val="Default"/>
        <w:spacing w:line="360" w:lineRule="auto"/>
        <w:rPr>
          <w:rFonts w:ascii="Calibri" w:hAnsi="Calibri" w:cs="" w:asciiTheme="minorAscii" w:hAnsiTheme="minorAscii" w:cstheme="minorBidi"/>
          <w:color w:val="auto"/>
          <w:sz w:val="24"/>
          <w:szCs w:val="24"/>
        </w:rPr>
      </w:pPr>
      <w:r w:rsidRPr="41275317" w:rsidR="003D323F">
        <w:rPr>
          <w:color w:val="auto"/>
          <w:sz w:val="24"/>
          <w:szCs w:val="24"/>
        </w:rPr>
        <w:t>De t</w:t>
      </w:r>
      <w:r w:rsidRPr="41275317" w:rsidR="00213F3F">
        <w:rPr>
          <w:color w:val="auto"/>
          <w:sz w:val="24"/>
          <w:szCs w:val="24"/>
        </w:rPr>
        <w:t xml:space="preserve">o næste oplæg, </w:t>
      </w:r>
      <w:r w:rsidRPr="41275317" w:rsidR="003D323F">
        <w:rPr>
          <w:color w:val="auto"/>
          <w:sz w:val="24"/>
          <w:szCs w:val="24"/>
        </w:rPr>
        <w:t xml:space="preserve">fremlagde </w:t>
      </w:r>
      <w:r w:rsidRPr="41275317" w:rsidR="00213F3F">
        <w:rPr>
          <w:color w:val="auto"/>
          <w:sz w:val="24"/>
          <w:szCs w:val="24"/>
        </w:rPr>
        <w:t xml:space="preserve">mere konkret og praktisk bud på, hvordan man kan arbejde med de bløde værdier og målsætte på dem i praksis. Tove Stenderup fortalte ud fra hendes </w:t>
      </w:r>
      <w:proofErr w:type="spellStart"/>
      <w:r w:rsidRPr="41275317" w:rsidR="00213F3F">
        <w:rPr>
          <w:color w:val="auto"/>
          <w:sz w:val="24"/>
          <w:szCs w:val="24"/>
        </w:rPr>
        <w:t>Phd</w:t>
      </w:r>
      <w:proofErr w:type="spellEnd"/>
      <w:r w:rsidRPr="41275317" w:rsidR="00213F3F">
        <w:rPr>
          <w:color w:val="auto"/>
          <w:sz w:val="24"/>
          <w:szCs w:val="24"/>
        </w:rPr>
        <w:t xml:space="preserve">. om hverdagsmusikalitet og dets betydning for kognitiv udvikling og at gøre livet meningsfuldt. Linn </w:t>
      </w:r>
      <w:proofErr w:type="spellStart"/>
      <w:r w:rsidRPr="41275317" w:rsidR="00213F3F">
        <w:rPr>
          <w:color w:val="auto"/>
          <w:sz w:val="24"/>
          <w:szCs w:val="24"/>
        </w:rPr>
        <w:t>Trentel</w:t>
      </w:r>
      <w:proofErr w:type="spellEnd"/>
      <w:r w:rsidRPr="41275317" w:rsidR="00213F3F">
        <w:rPr>
          <w:color w:val="auto"/>
          <w:sz w:val="24"/>
          <w:szCs w:val="24"/>
        </w:rPr>
        <w:t xml:space="preserve"> Busch Fysioterapeut og landsinstruktør ved DGI, selvstændig ved konsulentfirmaet </w:t>
      </w:r>
      <w:proofErr w:type="spellStart"/>
      <w:r w:rsidRPr="41275317" w:rsidR="00213F3F">
        <w:rPr>
          <w:color w:val="auto"/>
          <w:sz w:val="24"/>
          <w:szCs w:val="24"/>
        </w:rPr>
        <w:t>ErgoPro</w:t>
      </w:r>
      <w:proofErr w:type="spellEnd"/>
      <w:r w:rsidRPr="41275317" w:rsidR="00213F3F">
        <w:rPr>
          <w:color w:val="auto"/>
          <w:sz w:val="24"/>
          <w:szCs w:val="24"/>
        </w:rPr>
        <w:t>, inviterede alle deltagere til i praksis at mærke, hvordan kognitiv udvikling og social aktivitet let, hyggeligt og sjovt kan finde sin vej gennem SMART Training</w:t>
      </w:r>
    </w:p>
    <w:p w:rsidRPr="00B7165E" w:rsidR="00213F3F" w:rsidP="41275317" w:rsidRDefault="00213F3F" w14:paraId="0F1705AD" w14:textId="77777777">
      <w:pPr>
        <w:pStyle w:val="Default"/>
        <w:spacing w:line="360" w:lineRule="auto"/>
        <w:rPr>
          <w:color w:val="auto"/>
          <w:sz w:val="24"/>
          <w:szCs w:val="24"/>
        </w:rPr>
      </w:pPr>
      <w:r w:rsidRPr="41275317" w:rsidR="00213F3F">
        <w:rPr>
          <w:color w:val="auto"/>
          <w:sz w:val="24"/>
          <w:szCs w:val="24"/>
        </w:rPr>
        <w:t xml:space="preserve"> </w:t>
      </w:r>
    </w:p>
    <w:p w:rsidR="00213F3F" w:rsidP="00213F3F" w:rsidRDefault="003D323F" w14:paraId="48BED6A4" w14:textId="5203D70C">
      <w:pPr>
        <w:spacing w:after="0" w:line="360" w:lineRule="auto"/>
        <w:rPr>
          <w:sz w:val="24"/>
          <w:szCs w:val="24"/>
        </w:rPr>
      </w:pPr>
      <w:r w:rsidRPr="41275317" w:rsidR="003D323F">
        <w:rPr>
          <w:sz w:val="24"/>
          <w:szCs w:val="24"/>
        </w:rPr>
        <w:t xml:space="preserve">Men </w:t>
      </w:r>
      <w:proofErr w:type="spellStart"/>
      <w:r w:rsidRPr="41275317" w:rsidR="003D323F">
        <w:rPr>
          <w:sz w:val="24"/>
          <w:szCs w:val="24"/>
        </w:rPr>
        <w:t>men</w:t>
      </w:r>
      <w:proofErr w:type="spellEnd"/>
      <w:r w:rsidRPr="41275317" w:rsidR="003D323F">
        <w:rPr>
          <w:sz w:val="24"/>
          <w:szCs w:val="24"/>
        </w:rPr>
        <w:t xml:space="preserve"> </w:t>
      </w:r>
      <w:proofErr w:type="spellStart"/>
      <w:r w:rsidRPr="41275317" w:rsidR="003D323F">
        <w:rPr>
          <w:sz w:val="24"/>
          <w:szCs w:val="24"/>
        </w:rPr>
        <w:t>men</w:t>
      </w:r>
      <w:proofErr w:type="spellEnd"/>
      <w:r w:rsidRPr="41275317" w:rsidR="003D323F">
        <w:rPr>
          <w:sz w:val="24"/>
          <w:szCs w:val="24"/>
        </w:rPr>
        <w:t xml:space="preserve">, </w:t>
      </w:r>
      <w:proofErr w:type="spellStart"/>
      <w:r w:rsidRPr="41275317" w:rsidR="003D323F">
        <w:rPr>
          <w:sz w:val="24"/>
          <w:szCs w:val="24"/>
        </w:rPr>
        <w:t>coroanen</w:t>
      </w:r>
      <w:proofErr w:type="spellEnd"/>
      <w:r w:rsidRPr="41275317" w:rsidR="003D323F">
        <w:rPr>
          <w:sz w:val="24"/>
          <w:szCs w:val="24"/>
        </w:rPr>
        <w:t xml:space="preserve"> kom igen </w:t>
      </w:r>
      <w:proofErr w:type="spellStart"/>
      <w:r w:rsidRPr="41275317" w:rsidR="2CE2CA0F">
        <w:rPr>
          <w:sz w:val="24"/>
          <w:szCs w:val="24"/>
        </w:rPr>
        <w:t>igen</w:t>
      </w:r>
      <w:proofErr w:type="spellEnd"/>
      <w:r w:rsidRPr="41275317" w:rsidR="2CE2CA0F">
        <w:rPr>
          <w:sz w:val="24"/>
          <w:szCs w:val="24"/>
        </w:rPr>
        <w:t xml:space="preserve"> </w:t>
      </w:r>
      <w:r w:rsidRPr="41275317" w:rsidR="003D323F">
        <w:rPr>
          <w:sz w:val="24"/>
          <w:szCs w:val="24"/>
        </w:rPr>
        <w:t>og spillede os et puds</w:t>
      </w:r>
      <w:r w:rsidRPr="41275317" w:rsidR="5B668923">
        <w:rPr>
          <w:sz w:val="24"/>
          <w:szCs w:val="24"/>
        </w:rPr>
        <w:t>, så</w:t>
      </w:r>
      <w:r w:rsidRPr="41275317" w:rsidR="003D323F">
        <w:rPr>
          <w:sz w:val="24"/>
          <w:szCs w:val="24"/>
        </w:rPr>
        <w:t xml:space="preserve"> vi blev nødt til at udskyde </w:t>
      </w:r>
      <w:r w:rsidRPr="41275317" w:rsidR="3726A4CC">
        <w:rPr>
          <w:sz w:val="24"/>
          <w:szCs w:val="24"/>
        </w:rPr>
        <w:t>den endnu engang</w:t>
      </w:r>
      <w:r w:rsidRPr="41275317" w:rsidR="003D323F">
        <w:rPr>
          <w:sz w:val="24"/>
          <w:szCs w:val="24"/>
        </w:rPr>
        <w:t xml:space="preserve">. På fantastisk vis er det lykkes os at fastholde oplægsholderne og den ”røde tråd” er bevaret og den </w:t>
      </w:r>
      <w:r w:rsidRPr="41275317" w:rsidR="003D323F">
        <w:rPr>
          <w:sz w:val="24"/>
          <w:szCs w:val="24"/>
        </w:rPr>
        <w:t>2</w:t>
      </w:r>
      <w:r w:rsidRPr="41275317" w:rsidR="00044EA5">
        <w:rPr>
          <w:sz w:val="24"/>
          <w:szCs w:val="24"/>
        </w:rPr>
        <w:t>8</w:t>
      </w:r>
      <w:r w:rsidRPr="41275317" w:rsidR="003D323F">
        <w:rPr>
          <w:sz w:val="24"/>
          <w:szCs w:val="24"/>
        </w:rPr>
        <w:t>.4.22</w:t>
      </w:r>
      <w:r w:rsidRPr="41275317" w:rsidR="003D323F">
        <w:rPr>
          <w:sz w:val="24"/>
          <w:szCs w:val="24"/>
        </w:rPr>
        <w:t xml:space="preserve"> afholder vi </w:t>
      </w:r>
      <w:r w:rsidRPr="41275317" w:rsidR="238B151C">
        <w:rPr>
          <w:sz w:val="24"/>
          <w:szCs w:val="24"/>
        </w:rPr>
        <w:t xml:space="preserve">i Vejle </w:t>
      </w:r>
      <w:r w:rsidRPr="41275317" w:rsidR="003D323F">
        <w:rPr>
          <w:sz w:val="24"/>
          <w:szCs w:val="24"/>
        </w:rPr>
        <w:t xml:space="preserve">den </w:t>
      </w:r>
      <w:r w:rsidRPr="41275317" w:rsidR="00044EA5">
        <w:rPr>
          <w:sz w:val="24"/>
          <w:szCs w:val="24"/>
        </w:rPr>
        <w:t>udskudte konference fra 2020.</w:t>
      </w:r>
    </w:p>
    <w:p w:rsidR="00044EA5" w:rsidP="00213F3F" w:rsidRDefault="00044EA5" w14:paraId="52ED15A7" w14:textId="6C64962F">
      <w:pPr>
        <w:spacing w:after="0" w:line="360" w:lineRule="auto"/>
        <w:rPr>
          <w:sz w:val="24"/>
          <w:szCs w:val="24"/>
        </w:rPr>
      </w:pPr>
    </w:p>
    <w:p w:rsidRPr="00044EA5" w:rsidR="00044EA5" w:rsidP="41275317" w:rsidRDefault="00044EA5" w14:paraId="69E28634" w14:textId="4FEA391D">
      <w:pPr>
        <w:spacing w:after="0" w:line="360" w:lineRule="auto"/>
        <w:rPr>
          <w:i w:val="1"/>
          <w:iCs w:val="1"/>
          <w:sz w:val="24"/>
          <w:szCs w:val="24"/>
        </w:rPr>
      </w:pPr>
      <w:r w:rsidRPr="41275317" w:rsidR="00044EA5">
        <w:rPr>
          <w:sz w:val="24"/>
          <w:szCs w:val="24"/>
        </w:rPr>
        <w:t xml:space="preserve">Nød lærer </w:t>
      </w:r>
      <w:r w:rsidRPr="41275317" w:rsidR="00044EA5">
        <w:rPr>
          <w:sz w:val="24"/>
          <w:szCs w:val="24"/>
        </w:rPr>
        <w:t>nøgen kvinde at spinde</w:t>
      </w:r>
      <w:r w:rsidRPr="41275317" w:rsidR="08B3BE9F">
        <w:rPr>
          <w:sz w:val="24"/>
          <w:szCs w:val="24"/>
        </w:rPr>
        <w:t xml:space="preserve"> - som man siger -</w:t>
      </w:r>
      <w:r w:rsidRPr="41275317" w:rsidR="00044EA5">
        <w:rPr>
          <w:sz w:val="24"/>
          <w:szCs w:val="24"/>
        </w:rPr>
        <w:t xml:space="preserve"> og igen gjorde vi en dyd af nødvendigheden</w:t>
      </w:r>
      <w:r w:rsidRPr="41275317" w:rsidR="4404C2CB">
        <w:rPr>
          <w:sz w:val="24"/>
          <w:szCs w:val="24"/>
        </w:rPr>
        <w:t xml:space="preserve"> af den udsatte landskonference. På </w:t>
      </w:r>
      <w:r w:rsidRPr="41275317" w:rsidR="00044EA5">
        <w:rPr>
          <w:sz w:val="24"/>
          <w:szCs w:val="24"/>
        </w:rPr>
        <w:t>datoen for landskonferencen t</w:t>
      </w:r>
      <w:r w:rsidRPr="41275317" w:rsidR="00044EA5">
        <w:rPr>
          <w:sz w:val="24"/>
          <w:szCs w:val="24"/>
        </w:rPr>
        <w:t xml:space="preserve">orsdag den 22.4.21 kl. 16-17:30 </w:t>
      </w:r>
      <w:r w:rsidRPr="41275317" w:rsidR="00044EA5">
        <w:rPr>
          <w:sz w:val="24"/>
          <w:szCs w:val="24"/>
        </w:rPr>
        <w:t xml:space="preserve">afholdt vi et fantastisk </w:t>
      </w:r>
      <w:r w:rsidRPr="41275317" w:rsidR="40FE3AC4">
        <w:rPr>
          <w:sz w:val="24"/>
          <w:szCs w:val="24"/>
        </w:rPr>
        <w:t>spændende</w:t>
      </w:r>
      <w:r w:rsidRPr="41275317" w:rsidR="00044EA5">
        <w:rPr>
          <w:sz w:val="24"/>
          <w:szCs w:val="24"/>
        </w:rPr>
        <w:t xml:space="preserve"> gratis webinar med </w:t>
      </w:r>
      <w:r w:rsidRPr="41275317" w:rsidR="00044EA5">
        <w:rPr>
          <w:sz w:val="24"/>
          <w:szCs w:val="24"/>
        </w:rPr>
        <w:t xml:space="preserve">Hana </w:t>
      </w:r>
      <w:proofErr w:type="spellStart"/>
      <w:r w:rsidRPr="41275317" w:rsidR="00044EA5">
        <w:rPr>
          <w:sz w:val="24"/>
          <w:szCs w:val="24"/>
        </w:rPr>
        <w:t>Malá</w:t>
      </w:r>
      <w:proofErr w:type="spellEnd"/>
      <w:r w:rsidRPr="41275317" w:rsidR="00044EA5">
        <w:rPr>
          <w:sz w:val="24"/>
          <w:szCs w:val="24"/>
        </w:rPr>
        <w:t xml:space="preserve"> Rytter, cand.psych., ph.d., er lektor i neuropsykologi ved Institut for Psykologi, Københavns Universitet og Neurologisk afdeling, Bispebjerg hospital samt leder af det nationale videnscenter for hjernerystelse</w:t>
      </w:r>
      <w:r w:rsidRPr="41275317" w:rsidR="00044EA5">
        <w:rPr>
          <w:sz w:val="24"/>
          <w:szCs w:val="24"/>
        </w:rPr>
        <w:t xml:space="preserve"> med oplægget:</w:t>
      </w:r>
      <w:r w:rsidRPr="41275317" w:rsidR="00044EA5">
        <w:rPr>
          <w:sz w:val="24"/>
          <w:szCs w:val="24"/>
        </w:rPr>
        <w:t xml:space="preserve">          </w:t>
      </w:r>
      <w:r w:rsidRPr="41275317" w:rsidR="791D03E4">
        <w:rPr>
          <w:sz w:val="24"/>
          <w:szCs w:val="24"/>
        </w:rPr>
        <w:t xml:space="preserve">                            </w:t>
      </w:r>
      <w:r w:rsidRPr="41275317" w:rsidR="6E31CA9D">
        <w:rPr>
          <w:sz w:val="24"/>
          <w:szCs w:val="24"/>
        </w:rPr>
        <w:t>H</w:t>
      </w:r>
      <w:r w:rsidRPr="41275317" w:rsidR="00044EA5">
        <w:rPr>
          <w:i w:val="1"/>
          <w:iCs w:val="1"/>
          <w:sz w:val="24"/>
          <w:szCs w:val="24"/>
        </w:rPr>
        <w:t>jernerystelse – begreber, evidens og dilemmaer</w:t>
      </w:r>
    </w:p>
    <w:p w:rsidR="1BA29930" w:rsidP="41275317" w:rsidRDefault="1BA29930" w14:paraId="33B6DF4C" w14:textId="42AFF929">
      <w:pPr>
        <w:pStyle w:val="Normal"/>
        <w:spacing w:after="0" w:line="360" w:lineRule="auto"/>
        <w:rPr>
          <w:i w:val="0"/>
          <w:iCs w:val="0"/>
          <w:sz w:val="24"/>
          <w:szCs w:val="24"/>
        </w:rPr>
      </w:pPr>
      <w:r w:rsidRPr="41275317" w:rsidR="1BA29930">
        <w:rPr>
          <w:i w:val="0"/>
          <w:iCs w:val="0"/>
          <w:sz w:val="24"/>
          <w:szCs w:val="24"/>
        </w:rPr>
        <w:t xml:space="preserve">Hana holdt et meget engageret og </w:t>
      </w:r>
      <w:proofErr w:type="spellStart"/>
      <w:r w:rsidRPr="41275317" w:rsidR="1BA29930">
        <w:rPr>
          <w:i w:val="0"/>
          <w:iCs w:val="0"/>
          <w:sz w:val="24"/>
          <w:szCs w:val="24"/>
        </w:rPr>
        <w:t>vidensspækket</w:t>
      </w:r>
      <w:proofErr w:type="spellEnd"/>
      <w:r w:rsidRPr="41275317" w:rsidR="1BA29930">
        <w:rPr>
          <w:i w:val="0"/>
          <w:iCs w:val="0"/>
          <w:sz w:val="24"/>
          <w:szCs w:val="24"/>
        </w:rPr>
        <w:t xml:space="preserve"> oplæg, som fik </w:t>
      </w:r>
      <w:r w:rsidRPr="41275317" w:rsidR="30B1A116">
        <w:rPr>
          <w:i w:val="0"/>
          <w:iCs w:val="0"/>
          <w:sz w:val="24"/>
          <w:szCs w:val="24"/>
        </w:rPr>
        <w:t xml:space="preserve">virkelig </w:t>
      </w:r>
      <w:r w:rsidRPr="41275317" w:rsidR="1BA29930">
        <w:rPr>
          <w:i w:val="0"/>
          <w:iCs w:val="0"/>
          <w:sz w:val="24"/>
          <w:szCs w:val="24"/>
        </w:rPr>
        <w:t xml:space="preserve">god </w:t>
      </w:r>
      <w:proofErr w:type="spellStart"/>
      <w:r w:rsidRPr="41275317" w:rsidR="1BA29930">
        <w:rPr>
          <w:i w:val="0"/>
          <w:iCs w:val="0"/>
          <w:sz w:val="24"/>
          <w:szCs w:val="24"/>
        </w:rPr>
        <w:t>response</w:t>
      </w:r>
      <w:proofErr w:type="spellEnd"/>
      <w:r w:rsidRPr="41275317" w:rsidR="775F2540">
        <w:rPr>
          <w:i w:val="0"/>
          <w:iCs w:val="0"/>
          <w:sz w:val="24"/>
          <w:szCs w:val="24"/>
        </w:rPr>
        <w:t xml:space="preserve"> fra et </w:t>
      </w:r>
      <w:proofErr w:type="spellStart"/>
      <w:r w:rsidRPr="41275317" w:rsidR="775F2540">
        <w:rPr>
          <w:i w:val="0"/>
          <w:iCs w:val="0"/>
          <w:sz w:val="24"/>
          <w:szCs w:val="24"/>
        </w:rPr>
        <w:t>mangfold</w:t>
      </w:r>
      <w:proofErr w:type="spellEnd"/>
      <w:r w:rsidRPr="41275317" w:rsidR="775F2540">
        <w:rPr>
          <w:i w:val="0"/>
          <w:iCs w:val="0"/>
          <w:sz w:val="24"/>
          <w:szCs w:val="24"/>
        </w:rPr>
        <w:t xml:space="preserve"> af deltagerne.</w:t>
      </w:r>
    </w:p>
    <w:p w:rsidR="41275317" w:rsidP="41275317" w:rsidRDefault="41275317" w14:paraId="3BDF5B98" w14:textId="0644A463">
      <w:pPr>
        <w:pStyle w:val="Normal"/>
        <w:spacing w:after="0" w:line="360" w:lineRule="auto"/>
        <w:rPr>
          <w:i w:val="0"/>
          <w:iCs w:val="0"/>
          <w:sz w:val="24"/>
          <w:szCs w:val="24"/>
        </w:rPr>
      </w:pPr>
    </w:p>
    <w:p w:rsidRPr="00B7165E" w:rsidR="00213F3F" w:rsidP="00213F3F" w:rsidRDefault="00213F3F" w14:paraId="5C2DD568" w14:textId="6C0D9977">
      <w:pPr>
        <w:spacing w:after="0" w:line="360" w:lineRule="auto"/>
        <w:rPr>
          <w:sz w:val="24"/>
          <w:szCs w:val="24"/>
        </w:rPr>
      </w:pPr>
      <w:r w:rsidRPr="41275317" w:rsidR="6D583B60">
        <w:rPr>
          <w:sz w:val="24"/>
          <w:szCs w:val="24"/>
        </w:rPr>
        <w:t>G</w:t>
      </w:r>
      <w:r w:rsidRPr="41275317" w:rsidR="00213F3F">
        <w:rPr>
          <w:sz w:val="24"/>
          <w:szCs w:val="24"/>
        </w:rPr>
        <w:t>eneralforsamlingen 20</w:t>
      </w:r>
      <w:r w:rsidRPr="41275317" w:rsidR="466F23B5">
        <w:rPr>
          <w:sz w:val="24"/>
          <w:szCs w:val="24"/>
        </w:rPr>
        <w:t xml:space="preserve">20 blev afholdt den </w:t>
      </w:r>
      <w:r w:rsidRPr="41275317" w:rsidR="6DE749E0">
        <w:rPr>
          <w:sz w:val="24"/>
          <w:szCs w:val="24"/>
        </w:rPr>
        <w:t>22.</w:t>
      </w:r>
      <w:r w:rsidRPr="41275317" w:rsidR="466F23B5">
        <w:rPr>
          <w:sz w:val="24"/>
          <w:szCs w:val="24"/>
        </w:rPr>
        <w:t xml:space="preserve"> juni med mulighed for online deltagelse.</w:t>
      </w:r>
      <w:r w:rsidRPr="41275317" w:rsidR="0357399A">
        <w:rPr>
          <w:sz w:val="24"/>
          <w:szCs w:val="24"/>
        </w:rPr>
        <w:t xml:space="preserve"> </w:t>
      </w:r>
      <w:r w:rsidRPr="41275317" w:rsidR="466F23B5">
        <w:rPr>
          <w:sz w:val="24"/>
          <w:szCs w:val="24"/>
        </w:rPr>
        <w:t xml:space="preserve">Bestyrelsen konstituerede sig og </w:t>
      </w:r>
      <w:r w:rsidRPr="41275317" w:rsidR="00213F3F">
        <w:rPr>
          <w:sz w:val="24"/>
          <w:szCs w:val="24"/>
        </w:rPr>
        <w:t xml:space="preserve">Søren </w:t>
      </w:r>
      <w:proofErr w:type="spellStart"/>
      <w:r w:rsidRPr="41275317" w:rsidR="00213F3F">
        <w:rPr>
          <w:sz w:val="24"/>
          <w:szCs w:val="24"/>
        </w:rPr>
        <w:t>Toftebo</w:t>
      </w:r>
      <w:proofErr w:type="spellEnd"/>
      <w:r w:rsidRPr="41275317" w:rsidR="00213F3F">
        <w:rPr>
          <w:sz w:val="24"/>
          <w:szCs w:val="24"/>
        </w:rPr>
        <w:t xml:space="preserve"> Jørgensen blev valgt formand, Bettina Schmidt Olesen som næstformand, Mette Espersen som sekretær, Lone Bertram som kasserer, Lisbeth Skotte</w:t>
      </w:r>
      <w:r w:rsidRPr="41275317" w:rsidR="00741675">
        <w:rPr>
          <w:sz w:val="24"/>
          <w:szCs w:val="24"/>
        </w:rPr>
        <w:t xml:space="preserve"> som medlem</w:t>
      </w:r>
      <w:r w:rsidRPr="41275317" w:rsidR="00213F3F">
        <w:rPr>
          <w:sz w:val="24"/>
          <w:szCs w:val="24"/>
        </w:rPr>
        <w:t xml:space="preserve">. </w:t>
      </w:r>
    </w:p>
    <w:p w:rsidRPr="00B7165E" w:rsidR="00213F3F" w:rsidP="00213F3F" w:rsidRDefault="00213F3F" w14:paraId="50359E27" w14:textId="77777777">
      <w:pPr>
        <w:spacing w:after="0" w:line="360" w:lineRule="auto"/>
        <w:rPr>
          <w:sz w:val="24"/>
          <w:szCs w:val="24"/>
        </w:rPr>
      </w:pPr>
    </w:p>
    <w:p w:rsidR="00213F3F" w:rsidP="41275317" w:rsidRDefault="00213F3F" w14:paraId="7F0D8A45" w14:textId="16EA9BCA">
      <w:pPr>
        <w:pStyle w:val="Normal"/>
        <w:bidi w:val="0"/>
        <w:spacing w:before="0" w:beforeAutospacing="off" w:after="0" w:afterAutospacing="off" w:line="360" w:lineRule="auto"/>
        <w:ind w:left="0" w:right="0"/>
        <w:jc w:val="left"/>
        <w:rPr>
          <w:sz w:val="24"/>
          <w:szCs w:val="24"/>
        </w:rPr>
      </w:pPr>
      <w:r w:rsidRPr="41275317" w:rsidR="00213F3F">
        <w:rPr>
          <w:sz w:val="24"/>
          <w:szCs w:val="24"/>
        </w:rPr>
        <w:t xml:space="preserve">Bestyrelsen har afholdt </w:t>
      </w:r>
      <w:r w:rsidRPr="41275317" w:rsidR="3263B6F6">
        <w:rPr>
          <w:sz w:val="24"/>
          <w:szCs w:val="24"/>
        </w:rPr>
        <w:t xml:space="preserve">en række møder over teams og det har fungeret </w:t>
      </w:r>
      <w:r w:rsidRPr="41275317" w:rsidR="18351542">
        <w:rPr>
          <w:sz w:val="24"/>
          <w:szCs w:val="24"/>
        </w:rPr>
        <w:t>god</w:t>
      </w:r>
      <w:r w:rsidRPr="41275317" w:rsidR="3263B6F6">
        <w:rPr>
          <w:sz w:val="24"/>
          <w:szCs w:val="24"/>
        </w:rPr>
        <w:t>t, selvom vi trænger til at mødes fysisk.</w:t>
      </w:r>
      <w:r w:rsidRPr="41275317" w:rsidR="00213F3F">
        <w:rPr>
          <w:sz w:val="24"/>
          <w:szCs w:val="24"/>
        </w:rPr>
        <w:t xml:space="preserve"> Resten af bestyrelsesarbejdet</w:t>
      </w:r>
      <w:r w:rsidRPr="41275317" w:rsidR="00741675">
        <w:rPr>
          <w:sz w:val="24"/>
          <w:szCs w:val="24"/>
        </w:rPr>
        <w:t xml:space="preserve"> er</w:t>
      </w:r>
      <w:r w:rsidRPr="41275317" w:rsidR="00213F3F">
        <w:rPr>
          <w:sz w:val="24"/>
          <w:szCs w:val="24"/>
        </w:rPr>
        <w:t xml:space="preserve"> foregå</w:t>
      </w:r>
      <w:r w:rsidRPr="41275317" w:rsidR="00741675">
        <w:rPr>
          <w:sz w:val="24"/>
          <w:szCs w:val="24"/>
        </w:rPr>
        <w:t>et</w:t>
      </w:r>
      <w:r w:rsidRPr="41275317" w:rsidR="00213F3F">
        <w:rPr>
          <w:sz w:val="24"/>
          <w:szCs w:val="24"/>
        </w:rPr>
        <w:t xml:space="preserve"> via mail eller </w:t>
      </w:r>
      <w:proofErr w:type="spellStart"/>
      <w:r w:rsidRPr="41275317" w:rsidR="00213F3F">
        <w:rPr>
          <w:sz w:val="24"/>
          <w:szCs w:val="24"/>
        </w:rPr>
        <w:t>DaNS</w:t>
      </w:r>
      <w:proofErr w:type="spellEnd"/>
      <w:r w:rsidRPr="41275317" w:rsidR="00213F3F">
        <w:rPr>
          <w:sz w:val="24"/>
          <w:szCs w:val="24"/>
        </w:rPr>
        <w:t xml:space="preserve"> intranet ”Forum”</w:t>
      </w:r>
      <w:r w:rsidRPr="41275317" w:rsidR="5E590B1D">
        <w:rPr>
          <w:sz w:val="24"/>
          <w:szCs w:val="24"/>
        </w:rPr>
        <w:t>, som er blevet et godt sted at kommunikere i.</w:t>
      </w:r>
      <w:r w:rsidRPr="41275317" w:rsidR="00213F3F">
        <w:rPr>
          <w:sz w:val="24"/>
          <w:szCs w:val="24"/>
        </w:rPr>
        <w:t xml:space="preserve"> </w:t>
      </w:r>
      <w:r w:rsidRPr="41275317" w:rsidR="00213F3F">
        <w:rPr>
          <w:sz w:val="24"/>
          <w:szCs w:val="24"/>
        </w:rPr>
        <w:t xml:space="preserve">Bestyrelsesarbejdet foregår i en flad struktur, med stort fagligt engagement, viden, nysgerrighed, energi, og kærlig omsorg. Ud over vores umættelige </w:t>
      </w:r>
      <w:proofErr w:type="spellStart"/>
      <w:r w:rsidRPr="41275317" w:rsidR="00213F3F">
        <w:rPr>
          <w:sz w:val="24"/>
          <w:szCs w:val="24"/>
        </w:rPr>
        <w:t>neurofaglige</w:t>
      </w:r>
      <w:proofErr w:type="spellEnd"/>
      <w:r w:rsidRPr="41275317" w:rsidR="00213F3F">
        <w:rPr>
          <w:sz w:val="24"/>
          <w:szCs w:val="24"/>
        </w:rPr>
        <w:t xml:space="preserve"> fokus, har vi </w:t>
      </w:r>
      <w:r w:rsidRPr="41275317" w:rsidR="1CFDF04F">
        <w:rPr>
          <w:sz w:val="24"/>
          <w:szCs w:val="24"/>
        </w:rPr>
        <w:t>fortsat med at gøre o</w:t>
      </w:r>
      <w:r w:rsidRPr="41275317" w:rsidR="00213F3F">
        <w:rPr>
          <w:sz w:val="24"/>
          <w:szCs w:val="24"/>
        </w:rPr>
        <w:t xml:space="preserve">s </w:t>
      </w:r>
      <w:r w:rsidRPr="41275317" w:rsidR="08995D8E">
        <w:rPr>
          <w:sz w:val="24"/>
          <w:szCs w:val="24"/>
        </w:rPr>
        <w:t xml:space="preserve">synlige via henvendelser </w:t>
      </w:r>
      <w:r w:rsidRPr="41275317" w:rsidR="00213F3F">
        <w:rPr>
          <w:sz w:val="24"/>
          <w:szCs w:val="24"/>
        </w:rPr>
        <w:t>til</w:t>
      </w:r>
      <w:r w:rsidRPr="41275317" w:rsidR="00213F3F">
        <w:rPr>
          <w:sz w:val="24"/>
          <w:szCs w:val="24"/>
        </w:rPr>
        <w:t xml:space="preserve"> hjerneskaderådgivere og hjerneskadekoordinatorer i hele landet </w:t>
      </w:r>
      <w:r w:rsidRPr="41275317" w:rsidR="007DC573">
        <w:rPr>
          <w:sz w:val="24"/>
          <w:szCs w:val="24"/>
        </w:rPr>
        <w:t>for at fastholde og udbygge</w:t>
      </w:r>
      <w:r w:rsidRPr="41275317" w:rsidR="00213F3F">
        <w:rPr>
          <w:sz w:val="24"/>
          <w:szCs w:val="24"/>
        </w:rPr>
        <w:t xml:space="preserve"> fokus</w:t>
      </w:r>
      <w:r w:rsidRPr="41275317" w:rsidR="05B15ADF">
        <w:rPr>
          <w:sz w:val="24"/>
          <w:szCs w:val="24"/>
        </w:rPr>
        <w:t>set</w:t>
      </w:r>
      <w:r w:rsidRPr="41275317" w:rsidR="00213F3F">
        <w:rPr>
          <w:sz w:val="24"/>
          <w:szCs w:val="24"/>
        </w:rPr>
        <w:t xml:space="preserve"> på det </w:t>
      </w:r>
      <w:proofErr w:type="spellStart"/>
      <w:r w:rsidRPr="41275317" w:rsidR="00213F3F">
        <w:rPr>
          <w:sz w:val="24"/>
          <w:szCs w:val="24"/>
        </w:rPr>
        <w:t>neuropædagogiske</w:t>
      </w:r>
      <w:proofErr w:type="spellEnd"/>
      <w:r w:rsidRPr="41275317" w:rsidR="00213F3F">
        <w:rPr>
          <w:sz w:val="24"/>
          <w:szCs w:val="24"/>
        </w:rPr>
        <w:t xml:space="preserve"> fagområde og på </w:t>
      </w:r>
      <w:r w:rsidRPr="41275317" w:rsidR="40F0C1D3">
        <w:rPr>
          <w:sz w:val="24"/>
          <w:szCs w:val="24"/>
        </w:rPr>
        <w:t xml:space="preserve">at gøre </w:t>
      </w:r>
      <w:r w:rsidRPr="41275317" w:rsidR="00213F3F">
        <w:rPr>
          <w:sz w:val="24"/>
          <w:szCs w:val="24"/>
        </w:rPr>
        <w:t>DaNS</w:t>
      </w:r>
      <w:r w:rsidRPr="41275317" w:rsidR="718FBA20">
        <w:rPr>
          <w:sz w:val="24"/>
          <w:szCs w:val="24"/>
        </w:rPr>
        <w:t>, til</w:t>
      </w:r>
      <w:r w:rsidRPr="41275317" w:rsidR="00213F3F">
        <w:rPr>
          <w:sz w:val="24"/>
          <w:szCs w:val="24"/>
        </w:rPr>
        <w:t xml:space="preserve"> det landsdækkende netværk</w:t>
      </w:r>
      <w:r w:rsidRPr="41275317" w:rsidR="704482D4">
        <w:rPr>
          <w:sz w:val="24"/>
          <w:szCs w:val="24"/>
        </w:rPr>
        <w:t xml:space="preserve"> indenfor området</w:t>
      </w:r>
      <w:r w:rsidRPr="41275317" w:rsidR="00213F3F">
        <w:rPr>
          <w:sz w:val="24"/>
          <w:szCs w:val="24"/>
        </w:rPr>
        <w:t xml:space="preserve">. </w:t>
      </w:r>
      <w:r w:rsidRPr="41275317" w:rsidR="1DF0EB1B">
        <w:rPr>
          <w:sz w:val="24"/>
          <w:szCs w:val="24"/>
        </w:rPr>
        <w:t>Facebook siden er også blevet opdateret og har fået</w:t>
      </w:r>
      <w:r w:rsidRPr="41275317" w:rsidR="26567F67">
        <w:rPr>
          <w:sz w:val="24"/>
          <w:szCs w:val="24"/>
        </w:rPr>
        <w:t xml:space="preserve"> et godt look og over 100 likes...</w:t>
      </w:r>
    </w:p>
    <w:p w:rsidRPr="00B7165E" w:rsidR="00213F3F" w:rsidP="00213F3F" w:rsidRDefault="00213F3F" w14:paraId="2CC2EB34" w14:textId="77777777">
      <w:pPr>
        <w:spacing w:after="0" w:line="360" w:lineRule="auto"/>
        <w:rPr>
          <w:sz w:val="24"/>
          <w:szCs w:val="24"/>
        </w:rPr>
      </w:pPr>
    </w:p>
    <w:p w:rsidR="26567F67" w:rsidP="41275317" w:rsidRDefault="26567F67" w14:paraId="7FF7AEA7" w14:textId="3A6E0BB6">
      <w:pPr>
        <w:pStyle w:val="Normal"/>
        <w:bidi w:val="0"/>
        <w:spacing w:before="0" w:beforeAutospacing="off" w:after="0" w:afterAutospacing="off" w:line="360" w:lineRule="auto"/>
        <w:ind w:left="0" w:right="0"/>
        <w:jc w:val="left"/>
        <w:rPr>
          <w:sz w:val="24"/>
          <w:szCs w:val="24"/>
        </w:rPr>
      </w:pPr>
      <w:r w:rsidRPr="41275317" w:rsidR="26567F67">
        <w:rPr>
          <w:sz w:val="24"/>
          <w:szCs w:val="24"/>
        </w:rPr>
        <w:t>Annika, vores tidligere sekretær har været særdeles behjælpelig i overgangen til at klæde den nye sekretær Birgitte Gyldenvang</w:t>
      </w:r>
      <w:r w:rsidRPr="41275317" w:rsidR="71445F3E">
        <w:rPr>
          <w:sz w:val="24"/>
          <w:szCs w:val="24"/>
        </w:rPr>
        <w:t xml:space="preserve"> Jørgensen</w:t>
      </w:r>
      <w:r w:rsidRPr="41275317" w:rsidR="2043346C">
        <w:rPr>
          <w:sz w:val="24"/>
          <w:szCs w:val="24"/>
        </w:rPr>
        <w:t xml:space="preserve"> fra Holbæk</w:t>
      </w:r>
      <w:r w:rsidRPr="41275317" w:rsidR="71445F3E">
        <w:rPr>
          <w:sz w:val="24"/>
          <w:szCs w:val="24"/>
        </w:rPr>
        <w:t xml:space="preserve"> på til opgaven. Ligeledes fakturerede </w:t>
      </w:r>
      <w:r w:rsidRPr="41275317" w:rsidR="3C0ED14E">
        <w:rPr>
          <w:sz w:val="24"/>
          <w:szCs w:val="24"/>
        </w:rPr>
        <w:t xml:space="preserve">Annika </w:t>
      </w:r>
      <w:r w:rsidRPr="41275317" w:rsidR="71445F3E">
        <w:rPr>
          <w:sz w:val="24"/>
          <w:szCs w:val="24"/>
        </w:rPr>
        <w:t>for os i starten af året, så vi skylder hende en stor tak for indsatsen.</w:t>
      </w:r>
    </w:p>
    <w:p w:rsidRPr="00B7165E" w:rsidR="00213F3F" w:rsidP="00213F3F" w:rsidRDefault="00213F3F" w14:paraId="642AE75C" w14:textId="77777777">
      <w:pPr>
        <w:spacing w:after="0" w:line="360" w:lineRule="auto"/>
        <w:rPr>
          <w:sz w:val="24"/>
          <w:szCs w:val="24"/>
        </w:rPr>
      </w:pPr>
    </w:p>
    <w:p w:rsidR="7F95A704" w:rsidP="41275317" w:rsidRDefault="7F95A704" w14:paraId="02D02455" w14:textId="7E13383D">
      <w:pPr>
        <w:pStyle w:val="Normal"/>
        <w:bidi w:val="0"/>
        <w:spacing w:before="0" w:beforeAutospacing="off" w:after="0" w:afterAutospacing="off" w:line="360" w:lineRule="auto"/>
        <w:ind w:left="0" w:right="0"/>
        <w:jc w:val="left"/>
        <w:rPr>
          <w:sz w:val="24"/>
          <w:szCs w:val="24"/>
        </w:rPr>
      </w:pPr>
      <w:r w:rsidRPr="41275317" w:rsidR="7F95A704">
        <w:rPr>
          <w:sz w:val="24"/>
          <w:szCs w:val="24"/>
        </w:rPr>
        <w:t xml:space="preserve">Endnu engang gjorde </w:t>
      </w:r>
      <w:proofErr w:type="spellStart"/>
      <w:r w:rsidRPr="41275317" w:rsidR="7F95A704">
        <w:rPr>
          <w:sz w:val="24"/>
          <w:szCs w:val="24"/>
        </w:rPr>
        <w:t>coronaen</w:t>
      </w:r>
      <w:proofErr w:type="spellEnd"/>
      <w:r w:rsidRPr="41275317" w:rsidR="7F95A704">
        <w:rPr>
          <w:sz w:val="24"/>
          <w:szCs w:val="24"/>
        </w:rPr>
        <w:t xml:space="preserve"> sig gældende i </w:t>
      </w:r>
      <w:proofErr w:type="spellStart"/>
      <w:r w:rsidRPr="41275317" w:rsidR="7F95A704">
        <w:rPr>
          <w:sz w:val="24"/>
          <w:szCs w:val="24"/>
        </w:rPr>
        <w:t>DaNS´</w:t>
      </w:r>
      <w:proofErr w:type="spellEnd"/>
      <w:r w:rsidRPr="41275317" w:rsidR="7F95A704">
        <w:rPr>
          <w:sz w:val="24"/>
          <w:szCs w:val="24"/>
        </w:rPr>
        <w:t xml:space="preserve"> </w:t>
      </w:r>
      <w:r w:rsidRPr="41275317" w:rsidR="4CCDE679">
        <w:rPr>
          <w:sz w:val="24"/>
          <w:szCs w:val="24"/>
        </w:rPr>
        <w:t xml:space="preserve">liv </w:t>
      </w:r>
      <w:r w:rsidRPr="41275317" w:rsidR="722D8E40">
        <w:rPr>
          <w:sz w:val="24"/>
          <w:szCs w:val="24"/>
        </w:rPr>
        <w:t xml:space="preserve">- </w:t>
      </w:r>
      <w:r w:rsidRPr="41275317" w:rsidR="4CCDE679">
        <w:rPr>
          <w:sz w:val="24"/>
          <w:szCs w:val="24"/>
        </w:rPr>
        <w:t>men fanen blev holdt høj</w:t>
      </w:r>
      <w:r w:rsidRPr="41275317" w:rsidR="6DF16CE8">
        <w:rPr>
          <w:sz w:val="24"/>
          <w:szCs w:val="24"/>
        </w:rPr>
        <w:t>t</w:t>
      </w:r>
      <w:r w:rsidRPr="41275317" w:rsidR="4CCDE679">
        <w:rPr>
          <w:sz w:val="24"/>
          <w:szCs w:val="24"/>
        </w:rPr>
        <w:t xml:space="preserve"> og vi kan se tilbage p</w:t>
      </w:r>
      <w:r w:rsidRPr="41275317" w:rsidR="46EB8237">
        <w:rPr>
          <w:sz w:val="24"/>
          <w:szCs w:val="24"/>
        </w:rPr>
        <w:t xml:space="preserve">å endnu et godt år, med spændende og vedkommende arrangementer indenfor det </w:t>
      </w:r>
      <w:proofErr w:type="spellStart"/>
      <w:r w:rsidRPr="41275317" w:rsidR="46EB8237">
        <w:rPr>
          <w:sz w:val="24"/>
          <w:szCs w:val="24"/>
        </w:rPr>
        <w:t>neuropædagogiske</w:t>
      </w:r>
      <w:proofErr w:type="spellEnd"/>
      <w:r w:rsidRPr="41275317" w:rsidR="46EB8237">
        <w:rPr>
          <w:sz w:val="24"/>
          <w:szCs w:val="24"/>
        </w:rPr>
        <w:t xml:space="preserve"> felt</w:t>
      </w:r>
      <w:r w:rsidRPr="41275317" w:rsidR="0CE9F899">
        <w:rPr>
          <w:sz w:val="24"/>
          <w:szCs w:val="24"/>
        </w:rPr>
        <w:t>. Et år, hvor</w:t>
      </w:r>
      <w:r w:rsidRPr="41275317" w:rsidR="46EB8237">
        <w:rPr>
          <w:sz w:val="24"/>
          <w:szCs w:val="24"/>
        </w:rPr>
        <w:t xml:space="preserve"> vi har udviklet os til også at kunne beherske</w:t>
      </w:r>
      <w:r w:rsidRPr="41275317" w:rsidR="0FA02E36">
        <w:rPr>
          <w:sz w:val="24"/>
          <w:szCs w:val="24"/>
        </w:rPr>
        <w:t xml:space="preserve"> online afvikling af arrangementer.</w:t>
      </w:r>
      <w:r w:rsidRPr="41275317" w:rsidR="7F95A704">
        <w:rPr>
          <w:sz w:val="24"/>
          <w:szCs w:val="24"/>
        </w:rPr>
        <w:t xml:space="preserve"> </w:t>
      </w:r>
      <w:r w:rsidRPr="41275317" w:rsidR="3B95825D">
        <w:rPr>
          <w:sz w:val="24"/>
          <w:szCs w:val="24"/>
        </w:rPr>
        <w:t>Bestyrelsen glæder sig til - med</w:t>
      </w:r>
      <w:r w:rsidRPr="41275317" w:rsidR="00741675">
        <w:rPr>
          <w:sz w:val="24"/>
          <w:szCs w:val="24"/>
        </w:rPr>
        <w:t xml:space="preserve"> lyst og fagligt engagement og nysgerrighed</w:t>
      </w:r>
      <w:r w:rsidRPr="41275317" w:rsidR="00213F3F">
        <w:rPr>
          <w:sz w:val="24"/>
          <w:szCs w:val="24"/>
        </w:rPr>
        <w:t xml:space="preserve"> </w:t>
      </w:r>
      <w:r w:rsidRPr="41275317" w:rsidR="1AF18638">
        <w:rPr>
          <w:sz w:val="24"/>
          <w:szCs w:val="24"/>
        </w:rPr>
        <w:t xml:space="preserve">at tage hul på det kommende års </w:t>
      </w:r>
      <w:r w:rsidRPr="41275317" w:rsidR="2088BCDA">
        <w:rPr>
          <w:sz w:val="24"/>
          <w:szCs w:val="24"/>
        </w:rPr>
        <w:t xml:space="preserve">arbejde, som byder på ovennævnte </w:t>
      </w:r>
      <w:r w:rsidRPr="41275317" w:rsidR="1AF18638">
        <w:rPr>
          <w:sz w:val="24"/>
          <w:szCs w:val="24"/>
        </w:rPr>
        <w:t xml:space="preserve">landskonference og </w:t>
      </w:r>
      <w:r w:rsidRPr="41275317" w:rsidR="45284766">
        <w:rPr>
          <w:sz w:val="24"/>
          <w:szCs w:val="24"/>
        </w:rPr>
        <w:t xml:space="preserve">3 </w:t>
      </w:r>
      <w:r w:rsidRPr="41275317" w:rsidR="1AF18638">
        <w:rPr>
          <w:sz w:val="24"/>
          <w:szCs w:val="24"/>
        </w:rPr>
        <w:t>fyraftensmøder til oktober, hvor</w:t>
      </w:r>
      <w:r w:rsidRPr="41275317" w:rsidR="4A61B076">
        <w:rPr>
          <w:sz w:val="24"/>
          <w:szCs w:val="24"/>
        </w:rPr>
        <w:t xml:space="preserve"> </w:t>
      </w:r>
      <w:r w:rsidRPr="41275317" w:rsidR="743336D3">
        <w:rPr>
          <w:sz w:val="24"/>
          <w:szCs w:val="24"/>
        </w:rPr>
        <w:t xml:space="preserve">Oplægsholderne, Lisbeth Winkel Madsen (pædagog) og Brian Nielsen-Schnoor (fysioterapeut) fra </w:t>
      </w:r>
      <w:r w:rsidRPr="41275317" w:rsidR="743336D3">
        <w:rPr>
          <w:sz w:val="24"/>
          <w:szCs w:val="24"/>
        </w:rPr>
        <w:t xml:space="preserve">virksomheden </w:t>
      </w:r>
      <w:proofErr w:type="spellStart"/>
      <w:r w:rsidRPr="41275317" w:rsidR="743336D3">
        <w:rPr>
          <w:sz w:val="24"/>
          <w:szCs w:val="24"/>
        </w:rPr>
        <w:t>HjernePraxis</w:t>
      </w:r>
      <w:proofErr w:type="spellEnd"/>
      <w:r w:rsidRPr="41275317" w:rsidR="743336D3">
        <w:rPr>
          <w:sz w:val="24"/>
          <w:szCs w:val="24"/>
        </w:rPr>
        <w:t xml:space="preserve"> skal holde oplægget “Praksisnær </w:t>
      </w:r>
      <w:proofErr w:type="spellStart"/>
      <w:r w:rsidRPr="41275317" w:rsidR="743336D3">
        <w:rPr>
          <w:sz w:val="24"/>
          <w:szCs w:val="24"/>
        </w:rPr>
        <w:t>Neuropædagogik</w:t>
      </w:r>
      <w:proofErr w:type="spellEnd"/>
      <w:r w:rsidRPr="41275317" w:rsidR="743336D3">
        <w:rPr>
          <w:sz w:val="24"/>
          <w:szCs w:val="24"/>
        </w:rPr>
        <w:t>”</w:t>
      </w:r>
      <w:r w:rsidRPr="41275317" w:rsidR="055D61D6">
        <w:rPr>
          <w:sz w:val="24"/>
          <w:szCs w:val="24"/>
        </w:rPr>
        <w:t>.</w:t>
      </w:r>
    </w:p>
    <w:p w:rsidR="055D61D6" w:rsidP="41275317" w:rsidRDefault="055D61D6" w14:paraId="33799461" w14:textId="46462EE0">
      <w:pPr>
        <w:pStyle w:val="Normal"/>
        <w:bidi w:val="0"/>
        <w:spacing w:before="0" w:beforeAutospacing="off" w:after="0" w:afterAutospacing="off" w:line="360" w:lineRule="auto"/>
        <w:ind w:left="0" w:right="0"/>
        <w:jc w:val="left"/>
        <w:rPr>
          <w:sz w:val="24"/>
          <w:szCs w:val="24"/>
        </w:rPr>
      </w:pPr>
      <w:r w:rsidRPr="41275317" w:rsidR="055D61D6">
        <w:rPr>
          <w:sz w:val="24"/>
          <w:szCs w:val="24"/>
        </w:rPr>
        <w:t xml:space="preserve">Med dette vil jeg afslutte </w:t>
      </w:r>
      <w:r w:rsidRPr="41275317" w:rsidR="02CF4E9B">
        <w:rPr>
          <w:sz w:val="24"/>
          <w:szCs w:val="24"/>
        </w:rPr>
        <w:t>bestyrelsens</w:t>
      </w:r>
      <w:r w:rsidRPr="41275317" w:rsidR="055D61D6">
        <w:rPr>
          <w:sz w:val="24"/>
          <w:szCs w:val="24"/>
        </w:rPr>
        <w:t xml:space="preserve"> årsberetning med at ønske alle en rigtig god sommer.</w:t>
      </w:r>
    </w:p>
    <w:p w:rsidR="41275317" w:rsidP="41275317" w:rsidRDefault="41275317" w14:paraId="3BF877CF" w14:textId="641C00B2">
      <w:pPr>
        <w:spacing w:after="0" w:line="360" w:lineRule="auto"/>
        <w:rPr>
          <w:sz w:val="24"/>
          <w:szCs w:val="24"/>
        </w:rPr>
      </w:pPr>
    </w:p>
    <w:p w:rsidRPr="00B7165E" w:rsidR="00B95C06" w:rsidP="41275317" w:rsidRDefault="00741675" w14:paraId="2DEC181E" w14:textId="3AE56980">
      <w:pPr>
        <w:spacing w:after="0" w:line="360" w:lineRule="auto"/>
        <w:rPr>
          <w:sz w:val="24"/>
          <w:szCs w:val="24"/>
        </w:rPr>
      </w:pPr>
      <w:r w:rsidRPr="41275317" w:rsidR="00741675">
        <w:rPr>
          <w:sz w:val="24"/>
          <w:szCs w:val="24"/>
        </w:rPr>
        <w:t xml:space="preserve">På bestyrelsens vegne, </w:t>
      </w:r>
      <w:r w:rsidRPr="41275317" w:rsidR="00213F3F">
        <w:rPr>
          <w:sz w:val="24"/>
          <w:szCs w:val="24"/>
        </w:rPr>
        <w:t xml:space="preserve">Søren </w:t>
      </w:r>
      <w:proofErr w:type="spellStart"/>
      <w:r w:rsidRPr="41275317" w:rsidR="00213F3F">
        <w:rPr>
          <w:sz w:val="24"/>
          <w:szCs w:val="24"/>
        </w:rPr>
        <w:t>Toftebo</w:t>
      </w:r>
      <w:proofErr w:type="spellEnd"/>
      <w:r w:rsidRPr="41275317" w:rsidR="00213F3F">
        <w:rPr>
          <w:sz w:val="24"/>
          <w:szCs w:val="24"/>
        </w:rPr>
        <w:t xml:space="preserve"> Jørgensen den </w:t>
      </w:r>
      <w:r w:rsidRPr="41275317" w:rsidR="0BC3F83A">
        <w:rPr>
          <w:sz w:val="24"/>
          <w:szCs w:val="24"/>
        </w:rPr>
        <w:t>7</w:t>
      </w:r>
      <w:r w:rsidRPr="41275317" w:rsidR="00213F3F">
        <w:rPr>
          <w:sz w:val="24"/>
          <w:szCs w:val="24"/>
        </w:rPr>
        <w:t>. juni 202</w:t>
      </w:r>
      <w:r w:rsidRPr="41275317" w:rsidR="6448E972">
        <w:rPr>
          <w:sz w:val="24"/>
          <w:szCs w:val="24"/>
        </w:rPr>
        <w:t>1</w:t>
      </w:r>
    </w:p>
    <w:sectPr w:rsidRPr="00B7165E" w:rsidR="00B95C06">
      <w:headerReference w:type="default" r:id="rId9"/>
      <w:footerReference w:type="default" r:id="rId10"/>
      <w:pgSz w:w="11906" w:h="16838" w:orient="portrait"/>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76AF" w:rsidP="001542BB" w:rsidRDefault="00C376AF" w14:paraId="08022E10" w14:textId="77777777">
      <w:pPr>
        <w:spacing w:after="0" w:line="240" w:lineRule="auto"/>
      </w:pPr>
      <w:r>
        <w:separator/>
      </w:r>
    </w:p>
  </w:endnote>
  <w:endnote w:type="continuationSeparator" w:id="0">
    <w:p w:rsidR="00C376AF" w:rsidP="001542BB" w:rsidRDefault="00C376AF" w14:paraId="661E2E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542BB" w:rsidP="00716E56" w:rsidRDefault="00716E56" w14:paraId="28084B36" w14:textId="77777777">
    <w:pPr>
      <w:pStyle w:val="Sidefod"/>
      <w:tabs>
        <w:tab w:val="clear" w:pos="9638"/>
        <w:tab w:val="right" w:pos="10773"/>
      </w:tabs>
      <w:ind w:left="-1134"/>
    </w:pPr>
    <w:r>
      <w:rPr>
        <w:noProof/>
        <w:lang w:eastAsia="da-DK"/>
      </w:rPr>
      <w:drawing>
        <wp:anchor distT="0" distB="0" distL="114300" distR="114300" simplePos="0" relativeHeight="251659264" behindDoc="1" locked="0" layoutInCell="1" allowOverlap="1" wp14:anchorId="4F1B13BA" wp14:editId="5CD09BD6">
          <wp:simplePos x="0" y="0"/>
          <wp:positionH relativeFrom="column">
            <wp:posOffset>-720090</wp:posOffset>
          </wp:positionH>
          <wp:positionV relativeFrom="paragraph">
            <wp:posOffset>-308610</wp:posOffset>
          </wp:positionV>
          <wp:extent cx="7543800" cy="666750"/>
          <wp:effectExtent l="0" t="0" r="0" b="0"/>
          <wp:wrapThrough wrapText="bothSides">
            <wp:wrapPolygon edited="0">
              <wp:start x="0" y="0"/>
              <wp:lineTo x="0" y="20983"/>
              <wp:lineTo x="21545" y="20983"/>
              <wp:lineTo x="21545" y="0"/>
              <wp:lineTo x="0" y="0"/>
            </wp:wrapPolygon>
          </wp:wrapThrough>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S_Roed traad.JPG"/>
                  <pic:cNvPicPr/>
                </pic:nvPicPr>
                <pic:blipFill>
                  <a:blip r:embed="rId1">
                    <a:extLst>
                      <a:ext uri="{28A0092B-C50C-407E-A947-70E740481C1C}">
                        <a14:useLocalDpi xmlns:a14="http://schemas.microsoft.com/office/drawing/2010/main" val="0"/>
                      </a:ext>
                    </a:extLst>
                  </a:blip>
                  <a:stretch>
                    <a:fillRect/>
                  </a:stretch>
                </pic:blipFill>
                <pic:spPr>
                  <a:xfrm>
                    <a:off x="0" y="0"/>
                    <a:ext cx="7543800" cy="666750"/>
                  </a:xfrm>
                  <a:prstGeom prst="rect">
                    <a:avLst/>
                  </a:prstGeom>
                </pic:spPr>
              </pic:pic>
            </a:graphicData>
          </a:graphic>
          <wp14:sizeRelH relativeFrom="page">
            <wp14:pctWidth>0</wp14:pctWidth>
          </wp14:sizeRelH>
          <wp14:sizeRelV relativeFrom="page">
            <wp14:pctHeight>0</wp14:pctHeight>
          </wp14:sizeRelV>
        </wp:anchor>
      </w:drawing>
    </w:r>
    <w:r w:rsidR="41275317">
      <w:rPr/>
      <w:t xml:space="preserve">         </w:t>
    </w:r>
  </w:p>
  <w:p w:rsidR="00716E56" w:rsidP="00716E56" w:rsidRDefault="00716E56" w14:paraId="613A116F" w14:textId="77777777">
    <w:pPr>
      <w:pStyle w:val="Sidefod"/>
      <w:tabs>
        <w:tab w:val="clear" w:pos="9638"/>
        <w:tab w:val="right" w:pos="10773"/>
      </w:tabs>
      <w:ind w:left="-1134"/>
    </w:pPr>
    <w:r>
      <w:t xml:space="preserve">   </w:t>
    </w:r>
  </w:p>
  <w:p w:rsidRPr="00716E56" w:rsidR="00716E56" w:rsidP="00B96F61" w:rsidRDefault="00716E56" w14:paraId="0BBBBFB8" w14:textId="77777777">
    <w:pPr>
      <w:pStyle w:val="Sidefod"/>
      <w:tabs>
        <w:tab w:val="clear" w:pos="9638"/>
        <w:tab w:val="right" w:pos="10773"/>
      </w:tabs>
      <w:ind w:left="851" w:hanging="1985"/>
      <w:rPr>
        <w:rFonts w:ascii="Arial" w:hAnsi="Arial" w:cs="Arial"/>
        <w:sz w:val="36"/>
        <w:szCs w:val="36"/>
      </w:rPr>
    </w:pPr>
    <w:r>
      <w:t xml:space="preserve">                                        </w:t>
    </w:r>
    <w:r w:rsidRPr="00716E56">
      <w:rPr>
        <w:rFonts w:ascii="Arial" w:hAnsi="Arial" w:cs="Arial"/>
        <w:color w:val="808080" w:themeColor="background1" w:themeShade="80"/>
        <w:sz w:val="36"/>
        <w:szCs w:val="36"/>
      </w:rPr>
      <w:t>neuropaedagogik.dk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76AF" w:rsidP="001542BB" w:rsidRDefault="00C376AF" w14:paraId="6699BA47" w14:textId="77777777">
      <w:pPr>
        <w:spacing w:after="0" w:line="240" w:lineRule="auto"/>
      </w:pPr>
      <w:r>
        <w:separator/>
      </w:r>
    </w:p>
  </w:footnote>
  <w:footnote w:type="continuationSeparator" w:id="0">
    <w:p w:rsidR="00C376AF" w:rsidP="001542BB" w:rsidRDefault="00C376AF" w14:paraId="444314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542BB" w:rsidP="00B96F61" w:rsidRDefault="001542BB" w14:paraId="77365CED" w14:textId="77777777">
    <w:pPr>
      <w:pStyle w:val="Sidehoved"/>
      <w:ind w:left="851" w:firstLine="567"/>
    </w:pPr>
    <w:r>
      <w:rPr>
        <w:noProof/>
        <w:lang w:eastAsia="da-DK"/>
      </w:rPr>
      <w:drawing>
        <wp:anchor distT="0" distB="0" distL="114300" distR="114300" simplePos="0" relativeHeight="251658240" behindDoc="0" locked="0" layoutInCell="1" allowOverlap="1" wp14:anchorId="7358A673" wp14:editId="2AF68A0E">
          <wp:simplePos x="0" y="0"/>
          <wp:positionH relativeFrom="column">
            <wp:posOffset>575310</wp:posOffset>
          </wp:positionH>
          <wp:positionV relativeFrom="paragraph">
            <wp:posOffset>-30480</wp:posOffset>
          </wp:positionV>
          <wp:extent cx="1419225" cy="681623"/>
          <wp:effectExtent l="0" t="0" r="0" b="444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S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225" cy="681623"/>
                  </a:xfrm>
                  <a:prstGeom prst="rect">
                    <a:avLst/>
                  </a:prstGeom>
                </pic:spPr>
              </pic:pic>
            </a:graphicData>
          </a:graphic>
          <wp14:sizeRelH relativeFrom="page">
            <wp14:pctWidth>0</wp14:pctWidth>
          </wp14:sizeRelH>
          <wp14:sizeRelV relativeFrom="page">
            <wp14:pctHeight>0</wp14:pctHeight>
          </wp14:sizeRelV>
        </wp:anchor>
      </w:drawing>
    </w:r>
    <w:r w:rsidR="41275317">
      <w:rPr/>
      <w:t xml:space="preserve">                                                               </w:t>
    </w:r>
  </w:p>
  <w:p w:rsidRPr="00B96F61" w:rsidR="001542BB" w:rsidP="00B96F61" w:rsidRDefault="001542BB" w14:paraId="7B97F71D" w14:textId="77777777">
    <w:pPr>
      <w:pStyle w:val="Sidehoved"/>
      <w:ind w:left="3544" w:hanging="425"/>
      <w:rPr>
        <w:rFonts w:ascii="Arial" w:hAnsi="Arial" w:cs="Arial"/>
        <w:color w:val="808080" w:themeColor="background1" w:themeShade="80"/>
        <w:sz w:val="36"/>
        <w:szCs w:val="36"/>
      </w:rPr>
    </w:pPr>
    <w:r>
      <w:tab/>
    </w:r>
    <w:r w:rsidR="00B96F61">
      <w:t xml:space="preserve"> </w:t>
    </w:r>
    <w:r w:rsidRPr="00B96F61">
      <w:rPr>
        <w:rFonts w:ascii="Arial" w:hAnsi="Arial" w:cs="Arial"/>
        <w:color w:val="808080" w:themeColor="background1" w:themeShade="80"/>
        <w:sz w:val="36"/>
        <w:szCs w:val="36"/>
      </w:rPr>
      <w:t>Vores</w:t>
    </w:r>
  </w:p>
  <w:p w:rsidRPr="00B96F61" w:rsidR="001542BB" w:rsidP="00B96F61" w:rsidRDefault="001542BB" w14:paraId="0FF02007" w14:textId="77777777">
    <w:pPr>
      <w:pStyle w:val="Sidehoved"/>
      <w:ind w:left="3544" w:hanging="425"/>
      <w:rPr>
        <w:rFonts w:ascii="Arial" w:hAnsi="Arial" w:cs="Arial"/>
        <w:color w:val="808080" w:themeColor="background1" w:themeShade="80"/>
        <w:sz w:val="36"/>
        <w:szCs w:val="36"/>
      </w:rPr>
    </w:pPr>
    <w:r w:rsidRPr="00B96F61">
      <w:rPr>
        <w:rFonts w:ascii="Arial" w:hAnsi="Arial" w:cs="Arial"/>
        <w:color w:val="808080" w:themeColor="background1" w:themeShade="80"/>
        <w:sz w:val="36"/>
        <w:szCs w:val="36"/>
      </w:rPr>
      <w:tab/>
    </w:r>
    <w:r w:rsidRPr="00B96F61">
      <w:rPr>
        <w:rFonts w:ascii="Arial" w:hAnsi="Arial" w:cs="Arial"/>
        <w:color w:val="808080" w:themeColor="background1" w:themeShade="80"/>
        <w:sz w:val="36"/>
        <w:szCs w:val="36"/>
      </w:rPr>
      <w:t>faglige netværk</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BB"/>
    <w:rsid w:val="0000362D"/>
    <w:rsid w:val="00044EA5"/>
    <w:rsid w:val="000F6F9E"/>
    <w:rsid w:val="0012482D"/>
    <w:rsid w:val="001542BB"/>
    <w:rsid w:val="001B60F9"/>
    <w:rsid w:val="001B6646"/>
    <w:rsid w:val="00213F3F"/>
    <w:rsid w:val="00257242"/>
    <w:rsid w:val="002D49D8"/>
    <w:rsid w:val="002E77F9"/>
    <w:rsid w:val="003D323F"/>
    <w:rsid w:val="004C2450"/>
    <w:rsid w:val="004C6D28"/>
    <w:rsid w:val="005B3B59"/>
    <w:rsid w:val="005D327D"/>
    <w:rsid w:val="005E07C7"/>
    <w:rsid w:val="0063436E"/>
    <w:rsid w:val="00672E19"/>
    <w:rsid w:val="00716E56"/>
    <w:rsid w:val="00735559"/>
    <w:rsid w:val="00741675"/>
    <w:rsid w:val="007DC573"/>
    <w:rsid w:val="0082765A"/>
    <w:rsid w:val="00B7165E"/>
    <w:rsid w:val="00B84598"/>
    <w:rsid w:val="00B95C06"/>
    <w:rsid w:val="00B96F61"/>
    <w:rsid w:val="00C376AF"/>
    <w:rsid w:val="00F34D19"/>
    <w:rsid w:val="0135019C"/>
    <w:rsid w:val="02CF4E9B"/>
    <w:rsid w:val="0357399A"/>
    <w:rsid w:val="04385A61"/>
    <w:rsid w:val="04493091"/>
    <w:rsid w:val="04BFACF6"/>
    <w:rsid w:val="055D61D6"/>
    <w:rsid w:val="05B15ADF"/>
    <w:rsid w:val="08995D8E"/>
    <w:rsid w:val="08B3BE9F"/>
    <w:rsid w:val="09063BDE"/>
    <w:rsid w:val="091CA1B4"/>
    <w:rsid w:val="0A220425"/>
    <w:rsid w:val="0AA20C3F"/>
    <w:rsid w:val="0B8BDED6"/>
    <w:rsid w:val="0BC3F83A"/>
    <w:rsid w:val="0C544276"/>
    <w:rsid w:val="0CE9F899"/>
    <w:rsid w:val="0FA02E36"/>
    <w:rsid w:val="0FE14AB5"/>
    <w:rsid w:val="11295AB8"/>
    <w:rsid w:val="11C6D762"/>
    <w:rsid w:val="164FB49B"/>
    <w:rsid w:val="18351542"/>
    <w:rsid w:val="1AF18638"/>
    <w:rsid w:val="1BA29930"/>
    <w:rsid w:val="1BA93075"/>
    <w:rsid w:val="1CFDF04F"/>
    <w:rsid w:val="1DF0EB1B"/>
    <w:rsid w:val="1F68F8AD"/>
    <w:rsid w:val="2043346C"/>
    <w:rsid w:val="2088BCDA"/>
    <w:rsid w:val="238B151C"/>
    <w:rsid w:val="250F71EA"/>
    <w:rsid w:val="2643D5AE"/>
    <w:rsid w:val="2655752C"/>
    <w:rsid w:val="26567F67"/>
    <w:rsid w:val="26EBE31C"/>
    <w:rsid w:val="27625F81"/>
    <w:rsid w:val="2A099233"/>
    <w:rsid w:val="2CE2CA0F"/>
    <w:rsid w:val="2F66F134"/>
    <w:rsid w:val="30B1A116"/>
    <w:rsid w:val="30BD6504"/>
    <w:rsid w:val="3263B6F6"/>
    <w:rsid w:val="35E4A070"/>
    <w:rsid w:val="3726A4CC"/>
    <w:rsid w:val="3B95825D"/>
    <w:rsid w:val="3C0ED14E"/>
    <w:rsid w:val="40F0C1D3"/>
    <w:rsid w:val="40FE3AC4"/>
    <w:rsid w:val="41275317"/>
    <w:rsid w:val="4142E2F1"/>
    <w:rsid w:val="42EDC31A"/>
    <w:rsid w:val="4404C2CB"/>
    <w:rsid w:val="44D4B188"/>
    <w:rsid w:val="45284766"/>
    <w:rsid w:val="466F23B5"/>
    <w:rsid w:val="46EB8237"/>
    <w:rsid w:val="4798FC18"/>
    <w:rsid w:val="4A61B076"/>
    <w:rsid w:val="4B99C02B"/>
    <w:rsid w:val="4CCDE679"/>
    <w:rsid w:val="4F7191A1"/>
    <w:rsid w:val="4FFD6B07"/>
    <w:rsid w:val="504B41AD"/>
    <w:rsid w:val="50F19A1E"/>
    <w:rsid w:val="513FDE5E"/>
    <w:rsid w:val="53A69B70"/>
    <w:rsid w:val="59163907"/>
    <w:rsid w:val="597D18C4"/>
    <w:rsid w:val="59E8E617"/>
    <w:rsid w:val="5A7F5407"/>
    <w:rsid w:val="5AB20968"/>
    <w:rsid w:val="5B668923"/>
    <w:rsid w:val="5DDE56A8"/>
    <w:rsid w:val="5E45D8F5"/>
    <w:rsid w:val="5E590B1D"/>
    <w:rsid w:val="6058279B"/>
    <w:rsid w:val="6244A5AF"/>
    <w:rsid w:val="6448E972"/>
    <w:rsid w:val="675BDED1"/>
    <w:rsid w:val="6770E2E6"/>
    <w:rsid w:val="678E2C6D"/>
    <w:rsid w:val="6C200D5B"/>
    <w:rsid w:val="6CD2CAD6"/>
    <w:rsid w:val="6D583B60"/>
    <w:rsid w:val="6D5FAD11"/>
    <w:rsid w:val="6DE749E0"/>
    <w:rsid w:val="6DF16CE8"/>
    <w:rsid w:val="6E31CA9D"/>
    <w:rsid w:val="704482D4"/>
    <w:rsid w:val="707638EB"/>
    <w:rsid w:val="71445F3E"/>
    <w:rsid w:val="71832340"/>
    <w:rsid w:val="718FBA20"/>
    <w:rsid w:val="722D8E40"/>
    <w:rsid w:val="72331E34"/>
    <w:rsid w:val="728F4EDF"/>
    <w:rsid w:val="743336D3"/>
    <w:rsid w:val="75C6EFA1"/>
    <w:rsid w:val="775F2540"/>
    <w:rsid w:val="787C7389"/>
    <w:rsid w:val="78BDEF92"/>
    <w:rsid w:val="791D03E4"/>
    <w:rsid w:val="7A66D77D"/>
    <w:rsid w:val="7B66E5C8"/>
    <w:rsid w:val="7BC0D81D"/>
    <w:rsid w:val="7C02A7DE"/>
    <w:rsid w:val="7D9E783F"/>
    <w:rsid w:val="7DFE35BA"/>
    <w:rsid w:val="7F95A7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9FC8FC"/>
  <w15:docId w15:val="{4B479AAD-8E75-43FA-975E-BD04BD4D05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99"/>
    <w:unhideWhenUsed/>
    <w:rsid w:val="001542BB"/>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1542BB"/>
  </w:style>
  <w:style w:type="paragraph" w:styleId="Sidefod">
    <w:name w:val="footer"/>
    <w:basedOn w:val="Normal"/>
    <w:link w:val="SidefodTegn"/>
    <w:uiPriority w:val="99"/>
    <w:unhideWhenUsed/>
    <w:rsid w:val="001542BB"/>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1542BB"/>
  </w:style>
  <w:style w:type="paragraph" w:styleId="Markeringsbobletekst">
    <w:name w:val="Balloon Text"/>
    <w:basedOn w:val="Normal"/>
    <w:link w:val="MarkeringsbobletekstTegn"/>
    <w:uiPriority w:val="99"/>
    <w:semiHidden/>
    <w:unhideWhenUsed/>
    <w:rsid w:val="001542BB"/>
    <w:pPr>
      <w:spacing w:after="0" w:line="240" w:lineRule="auto"/>
    </w:pPr>
    <w:rPr>
      <w:rFonts w:ascii="Tahoma" w:hAnsi="Tahoma" w:cs="Tahoma"/>
      <w:sz w:val="16"/>
      <w:szCs w:val="16"/>
    </w:rPr>
  </w:style>
  <w:style w:type="character" w:styleId="MarkeringsbobletekstTegn" w:customStyle="1">
    <w:name w:val="Markeringsbobletekst Tegn"/>
    <w:basedOn w:val="Standardskrifttypeiafsnit"/>
    <w:link w:val="Markeringsbobletekst"/>
    <w:uiPriority w:val="99"/>
    <w:semiHidden/>
    <w:rsid w:val="001542BB"/>
    <w:rPr>
      <w:rFonts w:ascii="Tahoma" w:hAnsi="Tahoma" w:cs="Tahoma"/>
      <w:sz w:val="16"/>
      <w:szCs w:val="16"/>
    </w:rPr>
  </w:style>
  <w:style w:type="character" w:styleId="Hyperlink">
    <w:name w:val="Hyperlink"/>
    <w:basedOn w:val="Standardskrifttypeiafsnit"/>
    <w:uiPriority w:val="99"/>
    <w:unhideWhenUsed/>
    <w:rsid w:val="00B95C06"/>
    <w:rPr>
      <w:color w:val="0000FF" w:themeColor="hyperlink"/>
      <w:u w:val="single"/>
    </w:rPr>
  </w:style>
  <w:style w:type="paragraph" w:styleId="Default" w:customStyle="1">
    <w:name w:val="Default"/>
    <w:rsid w:val="00213F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28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03EDFCC02FC94090F6EA8152F329E4" ma:contentTypeVersion="11" ma:contentTypeDescription="Opret et nyt dokument." ma:contentTypeScope="" ma:versionID="1aa1aab4dda162a6181b9ea7d45abab1">
  <xsd:schema xmlns:xsd="http://www.w3.org/2001/XMLSchema" xmlns:xs="http://www.w3.org/2001/XMLSchema" xmlns:p="http://schemas.microsoft.com/office/2006/metadata/properties" xmlns:ns3="56946318-9e76-446b-bfbe-05f28173f484" xmlns:ns4="2c9638d6-a022-4364-935b-6ac22c7ed53a" targetNamespace="http://schemas.microsoft.com/office/2006/metadata/properties" ma:root="true" ma:fieldsID="00c17ccb30d7006142e57588dbf802fa" ns3:_="" ns4:_="">
    <xsd:import namespace="56946318-9e76-446b-bfbe-05f28173f484"/>
    <xsd:import namespace="2c9638d6-a022-4364-935b-6ac22c7ed5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46318-9e76-446b-bfbe-05f28173f484"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638d6-a022-4364-935b-6ac22c7ed53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59104-DF8D-488F-A707-FAA572C92CEF}">
  <ds:schemaRefs>
    <ds:schemaRef ds:uri="http://purl.org/dc/terms/"/>
    <ds:schemaRef ds:uri="56946318-9e76-446b-bfbe-05f28173f484"/>
    <ds:schemaRef ds:uri="http://schemas.microsoft.com/office/2006/documentManagement/types"/>
    <ds:schemaRef ds:uri="http://schemas.microsoft.com/office/infopath/2007/PartnerControls"/>
    <ds:schemaRef ds:uri="2c9638d6-a022-4364-935b-6ac22c7ed53a"/>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F74DECA-B11E-482A-8597-DDD7316C9B8B}">
  <ds:schemaRefs>
    <ds:schemaRef ds:uri="http://schemas.microsoft.com/sharepoint/v3/contenttype/forms"/>
  </ds:schemaRefs>
</ds:datastoreItem>
</file>

<file path=customXml/itemProps3.xml><?xml version="1.0" encoding="utf-8"?>
<ds:datastoreItem xmlns:ds="http://schemas.openxmlformats.org/officeDocument/2006/customXml" ds:itemID="{6BC5D77F-BEF0-477F-8345-1B344C23B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46318-9e76-446b-bfbe-05f28173f484"/>
    <ds:schemaRef ds:uri="2c9638d6-a022-4364-935b-6ac22c7ed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Tonder Kommune   administration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Signe Sørensen</dc:creator>
  <lastModifiedBy>Søren Toftebo Jørgensen</lastModifiedBy>
  <revision>4</revision>
  <lastPrinted>2017-10-27T09:35:00.0000000Z</lastPrinted>
  <dcterms:created xsi:type="dcterms:W3CDTF">2021-05-28T12:02:00.0000000Z</dcterms:created>
  <dcterms:modified xsi:type="dcterms:W3CDTF">2021-05-31T08:44:25.2546055Z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{DAE54BD3-F8A5-4EBE-841B-3C5FA4437691}</vt:lpwstr>
  </property>
  <property fmtid="{D5CDD505-2E9C-101B-9397-08002B2CF9AE}" pid="3" name="ContentTypeId">
    <vt:lpwstr>0x0101009403EDFCC02FC94090F6EA8152F329E4</vt:lpwstr>
  </property>
</Properties>
</file>